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9CE7" w14:textId="6BFABB10" w:rsidR="00751821" w:rsidRPr="002806BD" w:rsidRDefault="00001476" w:rsidP="002806BD">
      <w:pPr>
        <w:ind w:leftChars="-135" w:left="-283" w:rightChars="-135" w:right="-283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2806BD">
        <w:rPr>
          <w:rFonts w:ascii="BIZ UDPゴシック" w:eastAsia="BIZ UDPゴシック" w:hAnsi="BIZ UDP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D0C13" wp14:editId="63AFD289">
                <wp:simplePos x="0" y="0"/>
                <wp:positionH relativeFrom="column">
                  <wp:posOffset>2273962</wp:posOffset>
                </wp:positionH>
                <wp:positionV relativeFrom="paragraph">
                  <wp:posOffset>-563714</wp:posOffset>
                </wp:positionV>
                <wp:extent cx="1390650" cy="628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ACD64" w14:textId="462ECAAD" w:rsidR="000D1616" w:rsidRPr="000D1616" w:rsidRDefault="000D161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56"/>
                                <w:szCs w:val="72"/>
                              </w:rPr>
                            </w:pPr>
                            <w:r w:rsidRPr="000D161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56"/>
                                <w:szCs w:val="72"/>
                              </w:rPr>
                              <w:t>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9D0C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79.05pt;margin-top:-44.4pt;width:109.5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" filled="f" stroked="f" strokeweight=".5pt">
                <v:textbox>
                  <w:txbxContent>
                    <w:p w14:paraId="08CACD64" w14:textId="462ECAAD" w:rsidR="000D1616" w:rsidRPr="000D1616" w:rsidRDefault="000D161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56"/>
                          <w:szCs w:val="72"/>
                        </w:rPr>
                      </w:pPr>
                      <w:r w:rsidRPr="000D161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56"/>
                          <w:szCs w:val="72"/>
                        </w:rPr>
                        <w:t>重要</w:t>
                      </w:r>
                    </w:p>
                  </w:txbxContent>
                </v:textbox>
              </v:shape>
            </w:pict>
          </mc:Fallback>
        </mc:AlternateContent>
      </w:r>
      <w:r w:rsidRPr="002806BD">
        <w:rPr>
          <w:rFonts w:ascii="BIZ UDPゴシック" w:eastAsia="BIZ UDPゴシック" w:hAnsi="BIZ UDP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29B99" wp14:editId="66733A23">
                <wp:simplePos x="0" y="0"/>
                <wp:positionH relativeFrom="margin">
                  <wp:posOffset>2136113</wp:posOffset>
                </wp:positionH>
                <wp:positionV relativeFrom="paragraph">
                  <wp:posOffset>-487818</wp:posOffset>
                </wp:positionV>
                <wp:extent cx="1143000" cy="619125"/>
                <wp:effectExtent l="19050" t="1905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191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FB7C7E" id="四角形: 角を丸くする 3" o:spid="_x0000_s1026" style="position:absolute;left:0;text-align:left;margin-left:168.2pt;margin-top:-38.4pt;width:90pt;height:48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" filled="f" strokecolor="red" strokeweight="3pt">
                <v:stroke joinstyle="miter"/>
                <w10:wrap anchorx="margin"/>
              </v:roundrect>
            </w:pict>
          </mc:Fallback>
        </mc:AlternateContent>
      </w:r>
      <w:r w:rsidR="00751821" w:rsidRPr="002806BD">
        <w:rPr>
          <w:rFonts w:ascii="BIZ UDPゴシック" w:eastAsia="BIZ UDPゴシック" w:hAnsi="BIZ UDPゴシック" w:hint="eastAsia"/>
          <w:sz w:val="22"/>
          <w:szCs w:val="24"/>
        </w:rPr>
        <w:t>各</w:t>
      </w:r>
      <w:r w:rsidR="002A3ECA" w:rsidRPr="002806BD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751821" w:rsidRPr="002806BD">
        <w:rPr>
          <w:rFonts w:ascii="BIZ UDPゴシック" w:eastAsia="BIZ UDPゴシック" w:hAnsi="BIZ UDPゴシック" w:hint="eastAsia"/>
          <w:sz w:val="22"/>
          <w:szCs w:val="24"/>
        </w:rPr>
        <w:t>位</w:t>
      </w:r>
    </w:p>
    <w:p w14:paraId="0C56A012" w14:textId="72478DFE" w:rsidR="00751821" w:rsidRPr="002806BD" w:rsidRDefault="00751821" w:rsidP="002806BD">
      <w:pPr>
        <w:ind w:leftChars="-135" w:left="-283" w:rightChars="-135" w:right="-283" w:firstLineChars="100" w:firstLine="220"/>
        <w:jc w:val="center"/>
        <w:rPr>
          <w:rFonts w:ascii="BIZ UDPゴシック" w:eastAsia="BIZ UDPゴシック" w:hAnsi="BIZ UDPゴシック"/>
          <w:sz w:val="22"/>
          <w:szCs w:val="24"/>
        </w:rPr>
      </w:pPr>
    </w:p>
    <w:p w14:paraId="3E1F3B5A" w14:textId="7D106251" w:rsidR="00751821" w:rsidRPr="002806BD" w:rsidRDefault="00751821" w:rsidP="002806BD">
      <w:pPr>
        <w:wordWrap w:val="0"/>
        <w:ind w:leftChars="-135" w:left="-283" w:rightChars="-135" w:right="-283" w:firstLineChars="100" w:firstLine="220"/>
        <w:jc w:val="right"/>
        <w:rPr>
          <w:rFonts w:ascii="BIZ UDPゴシック" w:eastAsia="BIZ UDPゴシック" w:hAnsi="BIZ UDPゴシック"/>
          <w:sz w:val="22"/>
          <w:szCs w:val="24"/>
        </w:rPr>
      </w:pPr>
      <w:r w:rsidRPr="002806BD">
        <w:rPr>
          <w:rFonts w:ascii="BIZ UDPゴシック" w:eastAsia="BIZ UDPゴシック" w:hAnsi="BIZ UDPゴシック" w:hint="eastAsia"/>
          <w:sz w:val="22"/>
          <w:szCs w:val="24"/>
        </w:rPr>
        <w:t>日進市</w:t>
      </w:r>
      <w:r w:rsidR="006662F6" w:rsidRPr="002806BD">
        <w:rPr>
          <w:rFonts w:ascii="BIZ UDPゴシック" w:eastAsia="BIZ UDPゴシック" w:hAnsi="BIZ UDPゴシック" w:hint="eastAsia"/>
          <w:sz w:val="22"/>
          <w:szCs w:val="24"/>
        </w:rPr>
        <w:t>市民生活部</w:t>
      </w:r>
      <w:r w:rsidRPr="002806BD">
        <w:rPr>
          <w:rFonts w:ascii="BIZ UDPゴシック" w:eastAsia="BIZ UDPゴシック" w:hAnsi="BIZ UDPゴシック" w:hint="eastAsia"/>
          <w:sz w:val="22"/>
          <w:szCs w:val="24"/>
        </w:rPr>
        <w:t xml:space="preserve">税務課　</w:t>
      </w:r>
    </w:p>
    <w:p w14:paraId="44906119" w14:textId="77777777" w:rsidR="00751821" w:rsidRPr="002806BD" w:rsidRDefault="00751821" w:rsidP="002806BD">
      <w:pPr>
        <w:ind w:leftChars="-135" w:left="-283" w:rightChars="-135" w:right="-283" w:firstLineChars="100" w:firstLine="220"/>
        <w:jc w:val="center"/>
        <w:rPr>
          <w:rFonts w:ascii="BIZ UDPゴシック" w:eastAsia="BIZ UDPゴシック" w:hAnsi="BIZ UDPゴシック"/>
          <w:sz w:val="22"/>
          <w:szCs w:val="24"/>
        </w:rPr>
      </w:pPr>
    </w:p>
    <w:p w14:paraId="2CCF16A4" w14:textId="5B17BE5F" w:rsidR="00751821" w:rsidRPr="002806BD" w:rsidRDefault="00751821" w:rsidP="002806BD">
      <w:pPr>
        <w:ind w:leftChars="-135" w:left="-283" w:rightChars="-135" w:right="-283" w:firstLineChars="100" w:firstLine="220"/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2806BD">
        <w:rPr>
          <w:rFonts w:ascii="BIZ UDPゴシック" w:eastAsia="BIZ UDPゴシック" w:hAnsi="BIZ UDPゴシック" w:hint="eastAsia"/>
          <w:sz w:val="22"/>
          <w:szCs w:val="24"/>
        </w:rPr>
        <w:t>法人市民税申告書及び納付書の事前送付廃止について</w:t>
      </w:r>
      <w:r w:rsidR="006662F6" w:rsidRPr="002806BD">
        <w:rPr>
          <w:rFonts w:ascii="BIZ UDPゴシック" w:eastAsia="BIZ UDPゴシック" w:hAnsi="BIZ UDPゴシック" w:hint="eastAsia"/>
          <w:sz w:val="22"/>
          <w:szCs w:val="24"/>
        </w:rPr>
        <w:t>（通知）</w:t>
      </w:r>
    </w:p>
    <w:p w14:paraId="7997AD89" w14:textId="77777777" w:rsidR="00751821" w:rsidRPr="002806BD" w:rsidRDefault="00751821" w:rsidP="002806BD">
      <w:pPr>
        <w:ind w:leftChars="-135" w:left="-283" w:rightChars="-135" w:right="-283"/>
        <w:rPr>
          <w:rFonts w:ascii="BIZ UDPゴシック" w:eastAsia="BIZ UDPゴシック" w:hAnsi="BIZ UDPゴシック"/>
          <w:sz w:val="22"/>
          <w:szCs w:val="24"/>
        </w:rPr>
      </w:pPr>
    </w:p>
    <w:p w14:paraId="75F5054E" w14:textId="4058A069" w:rsidR="00751821" w:rsidRPr="002806BD" w:rsidRDefault="00751821" w:rsidP="002806BD">
      <w:pPr>
        <w:ind w:leftChars="-135" w:left="-283" w:rightChars="-135" w:right="-283"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2806BD">
        <w:rPr>
          <w:rFonts w:ascii="BIZ UDPゴシック" w:eastAsia="BIZ UDPゴシック" w:hAnsi="BIZ UDPゴシック" w:hint="eastAsia"/>
          <w:sz w:val="22"/>
          <w:szCs w:val="24"/>
        </w:rPr>
        <w:t>平素より本市の税務行政にご理解ご協力を</w:t>
      </w:r>
      <w:r w:rsidR="001402B8" w:rsidRPr="002806BD">
        <w:rPr>
          <w:rFonts w:ascii="BIZ UDPゴシック" w:eastAsia="BIZ UDPゴシック" w:hAnsi="BIZ UDPゴシック" w:hint="eastAsia"/>
          <w:sz w:val="22"/>
          <w:szCs w:val="24"/>
        </w:rPr>
        <w:t>賜り</w:t>
      </w:r>
      <w:r w:rsidR="006A78A8" w:rsidRPr="002806BD">
        <w:rPr>
          <w:rFonts w:ascii="BIZ UDPゴシック" w:eastAsia="BIZ UDPゴシック" w:hAnsi="BIZ UDPゴシック" w:hint="eastAsia"/>
          <w:sz w:val="22"/>
          <w:szCs w:val="24"/>
        </w:rPr>
        <w:t>厚くお礼申し上げます</w:t>
      </w:r>
      <w:r w:rsidRPr="002806BD">
        <w:rPr>
          <w:rFonts w:ascii="BIZ UDPゴシック" w:eastAsia="BIZ UDPゴシック" w:hAnsi="BIZ UDPゴシック" w:hint="eastAsia"/>
          <w:sz w:val="22"/>
          <w:szCs w:val="24"/>
        </w:rPr>
        <w:t>。</w:t>
      </w:r>
    </w:p>
    <w:p w14:paraId="0F9D0CFA" w14:textId="0B852D00" w:rsidR="00DE53E6" w:rsidRPr="002806BD" w:rsidRDefault="00751821" w:rsidP="002806BD">
      <w:pPr>
        <w:ind w:leftChars="-135" w:left="-283" w:rightChars="-135" w:right="-283" w:firstLineChars="100" w:firstLine="220"/>
        <w:rPr>
          <w:rFonts w:ascii="BIZ UDPゴシック" w:eastAsia="BIZ UDPゴシック" w:hAnsi="BIZ UDPゴシック"/>
          <w:b/>
          <w:bCs/>
          <w:sz w:val="22"/>
          <w:szCs w:val="24"/>
          <w:u w:val="double"/>
        </w:rPr>
      </w:pPr>
      <w:r w:rsidRPr="002806BD">
        <w:rPr>
          <w:rFonts w:ascii="BIZ UDPゴシック" w:eastAsia="BIZ UDPゴシック" w:hAnsi="BIZ UDPゴシック" w:hint="eastAsia"/>
          <w:sz w:val="22"/>
          <w:szCs w:val="24"/>
        </w:rPr>
        <w:t>さて、</w:t>
      </w:r>
      <w:r w:rsidR="006E48B5" w:rsidRPr="002806BD">
        <w:rPr>
          <w:rFonts w:ascii="BIZ UDPゴシック" w:eastAsia="BIZ UDPゴシック" w:hAnsi="BIZ UDPゴシック" w:hint="eastAsia"/>
          <w:sz w:val="22"/>
          <w:szCs w:val="24"/>
        </w:rPr>
        <w:t>本市では</w:t>
      </w:r>
      <w:r w:rsidR="00567848" w:rsidRPr="002806BD">
        <w:rPr>
          <w:rFonts w:ascii="BIZ UDPゴシック" w:eastAsia="BIZ UDPゴシック" w:hAnsi="BIZ UDPゴシック" w:hint="eastAsia"/>
          <w:b/>
          <w:bCs/>
          <w:sz w:val="22"/>
          <w:szCs w:val="24"/>
          <w:u w:val="double"/>
        </w:rPr>
        <w:t>令和</w:t>
      </w:r>
      <w:r w:rsidR="001340BA" w:rsidRPr="002806BD">
        <w:rPr>
          <w:rFonts w:ascii="BIZ UDPゴシック" w:eastAsia="BIZ UDPゴシック" w:hAnsi="BIZ UDPゴシック" w:hint="eastAsia"/>
          <w:b/>
          <w:bCs/>
          <w:sz w:val="22"/>
          <w:szCs w:val="24"/>
          <w:u w:val="double"/>
        </w:rPr>
        <w:t>９</w:t>
      </w:r>
      <w:r w:rsidR="00567848" w:rsidRPr="002806BD">
        <w:rPr>
          <w:rFonts w:ascii="BIZ UDPゴシック" w:eastAsia="BIZ UDPゴシック" w:hAnsi="BIZ UDPゴシック" w:hint="eastAsia"/>
          <w:b/>
          <w:bCs/>
          <w:sz w:val="22"/>
          <w:szCs w:val="24"/>
          <w:u w:val="double"/>
        </w:rPr>
        <w:t>年</w:t>
      </w:r>
      <w:r w:rsidR="001340BA" w:rsidRPr="002806BD">
        <w:rPr>
          <w:rFonts w:ascii="BIZ UDPゴシック" w:eastAsia="BIZ UDPゴシック" w:hAnsi="BIZ UDPゴシック" w:hint="eastAsia"/>
          <w:b/>
          <w:bCs/>
          <w:sz w:val="22"/>
          <w:szCs w:val="24"/>
          <w:u w:val="double"/>
        </w:rPr>
        <w:t>１</w:t>
      </w:r>
      <w:r w:rsidR="00567848" w:rsidRPr="002806BD">
        <w:rPr>
          <w:rFonts w:ascii="BIZ UDPゴシック" w:eastAsia="BIZ UDPゴシック" w:hAnsi="BIZ UDPゴシック" w:hint="eastAsia"/>
          <w:b/>
          <w:bCs/>
          <w:sz w:val="22"/>
          <w:szCs w:val="24"/>
          <w:u w:val="double"/>
        </w:rPr>
        <w:t>月送付分より</w:t>
      </w:r>
      <w:r w:rsidR="006E48B5" w:rsidRPr="002806BD">
        <w:rPr>
          <w:rFonts w:ascii="BIZ UDPゴシック" w:eastAsia="BIZ UDPゴシック" w:hAnsi="BIZ UDPゴシック" w:hint="eastAsia"/>
          <w:b/>
          <w:bCs/>
          <w:sz w:val="22"/>
          <w:szCs w:val="24"/>
          <w:u w:val="double"/>
        </w:rPr>
        <w:t>、法人市民税申告書</w:t>
      </w:r>
      <w:r w:rsidR="00567848" w:rsidRPr="002806BD">
        <w:rPr>
          <w:rFonts w:ascii="BIZ UDPゴシック" w:eastAsia="BIZ UDPゴシック" w:hAnsi="BIZ UDPゴシック" w:hint="eastAsia"/>
          <w:b/>
          <w:bCs/>
          <w:sz w:val="22"/>
          <w:szCs w:val="24"/>
          <w:u w:val="double"/>
        </w:rPr>
        <w:t>及び</w:t>
      </w:r>
      <w:r w:rsidR="006E48B5" w:rsidRPr="002806BD">
        <w:rPr>
          <w:rFonts w:ascii="BIZ UDPゴシック" w:eastAsia="BIZ UDPゴシック" w:hAnsi="BIZ UDPゴシック" w:hint="eastAsia"/>
          <w:b/>
          <w:bCs/>
          <w:sz w:val="22"/>
          <w:szCs w:val="24"/>
          <w:u w:val="double"/>
        </w:rPr>
        <w:t>納付書の送付を廃止することといたしました。</w:t>
      </w:r>
      <w:r w:rsidR="002806BD" w:rsidRPr="00A12D12">
        <w:rPr>
          <w:rFonts w:ascii="BIZ UDPゴシック" w:eastAsia="BIZ UDPゴシック" w:hAnsi="BIZ UDPゴシック" w:hint="eastAsia"/>
          <w:b/>
          <w:bCs/>
          <w:sz w:val="22"/>
          <w:szCs w:val="24"/>
        </w:rPr>
        <w:t>やむを得ない事情がある場合を除き、電子申告や電子申請・届出への切り替えをお願いいたします。</w:t>
      </w:r>
    </w:p>
    <w:p w14:paraId="123B7E25" w14:textId="74F61E3A" w:rsidR="00DE53E6" w:rsidRPr="002806BD" w:rsidRDefault="00567848" w:rsidP="002806BD">
      <w:pPr>
        <w:ind w:leftChars="-135" w:left="-283" w:rightChars="-135" w:right="-283"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2806BD">
        <w:rPr>
          <w:rFonts w:ascii="BIZ UDPゴシック" w:eastAsia="BIZ UDPゴシック" w:hAnsi="BIZ UDPゴシック" w:hint="eastAsia"/>
          <w:sz w:val="22"/>
          <w:szCs w:val="24"/>
        </w:rPr>
        <w:t>つきましては</w:t>
      </w:r>
      <w:r w:rsidR="00DE53E6" w:rsidRPr="002806BD">
        <w:rPr>
          <w:rFonts w:ascii="BIZ UDPゴシック" w:eastAsia="BIZ UDPゴシック" w:hAnsi="BIZ UDPゴシック" w:hint="eastAsia"/>
          <w:sz w:val="22"/>
          <w:szCs w:val="24"/>
        </w:rPr>
        <w:t>、</w:t>
      </w:r>
      <w:r w:rsidR="001B4CD4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廃止後も</w:t>
      </w:r>
      <w:r w:rsidR="00DE53E6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引き続き申告</w:t>
      </w:r>
      <w:r w:rsidR="00751821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書及び納付書の送付</w:t>
      </w:r>
      <w:r w:rsidR="00DE53E6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を希望される</w:t>
      </w:r>
      <w:r w:rsidR="002806BD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事業者</w:t>
      </w:r>
      <w:r w:rsidR="00DE53E6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様は、</w:t>
      </w:r>
      <w:r w:rsidR="002806BD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下記</w:t>
      </w:r>
      <w:r w:rsidR="00DE53E6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に</w:t>
      </w:r>
      <w:r w:rsidR="004A7D3F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必要事項を</w:t>
      </w:r>
      <w:r w:rsidR="00DE53E6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ご記入の上、</w:t>
      </w:r>
      <w:r w:rsidR="007A5C48" w:rsidRPr="002806BD">
        <w:rPr>
          <w:rFonts w:ascii="BIZ UDPゴシック" w:eastAsia="BIZ UDPゴシック" w:hAnsi="BIZ UDPゴシック" w:hint="eastAsia"/>
          <w:b/>
          <w:bCs/>
          <w:sz w:val="22"/>
          <w:szCs w:val="24"/>
          <w:u w:val="double"/>
        </w:rPr>
        <w:t>翌事業年度末までに</w:t>
      </w:r>
      <w:r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郵送、</w:t>
      </w:r>
      <w:r w:rsidR="002806BD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ファックス</w:t>
      </w:r>
      <w:r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又はメールにて</w:t>
      </w:r>
      <w:r w:rsidR="001C7665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税務課へ</w:t>
      </w:r>
      <w:r w:rsidR="004A7D3F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ご</w:t>
      </w:r>
      <w:r w:rsidR="00DE53E6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提出</w:t>
      </w:r>
      <w:r w:rsidR="004A7D3F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を</w:t>
      </w:r>
      <w:r w:rsidR="00DE53E6" w:rsidRPr="002806BD">
        <w:rPr>
          <w:rFonts w:ascii="BIZ UDPゴシック" w:eastAsia="BIZ UDPゴシック" w:hAnsi="BIZ UDPゴシック" w:hint="eastAsia"/>
          <w:sz w:val="22"/>
          <w:szCs w:val="24"/>
          <w:u w:val="double"/>
        </w:rPr>
        <w:t>お願いいたします。</w:t>
      </w:r>
      <w:r w:rsidR="002806BD" w:rsidRPr="002806BD">
        <w:rPr>
          <w:rFonts w:ascii="BIZ UDPゴシック" w:eastAsia="BIZ UDPゴシック" w:hAnsi="BIZ UDPゴシック" w:hint="eastAsia"/>
          <w:sz w:val="22"/>
          <w:szCs w:val="24"/>
        </w:rPr>
        <w:t>既に提出済の事業者様につきましては、再度の提出は不要です。</w:t>
      </w:r>
    </w:p>
    <w:p w14:paraId="34798AAF" w14:textId="6104E42E" w:rsidR="00F51699" w:rsidRPr="002806BD" w:rsidRDefault="00F51699" w:rsidP="002806BD">
      <w:pPr>
        <w:ind w:leftChars="-135" w:left="-283" w:rightChars="-135" w:right="-283"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2806BD">
        <w:rPr>
          <w:rFonts w:ascii="BIZ UDPゴシック" w:eastAsia="BIZ UDPゴシック" w:hAnsi="BIZ UDPゴシック" w:hint="eastAsia"/>
          <w:sz w:val="22"/>
          <w:szCs w:val="24"/>
        </w:rPr>
        <w:t>ご不明な点につきましては、税務課　法人市民税担当までご連絡ください。</w:t>
      </w:r>
    </w:p>
    <w:p w14:paraId="13D06AEB" w14:textId="3DA269B3" w:rsidR="001402B8" w:rsidRPr="002806BD" w:rsidRDefault="001402B8" w:rsidP="002806BD">
      <w:pPr>
        <w:ind w:leftChars="-135" w:left="-283" w:rightChars="-135" w:right="-283" w:firstLineChars="100" w:firstLine="220"/>
        <w:rPr>
          <w:rFonts w:ascii="BIZ UDPゴシック" w:eastAsia="BIZ UDPゴシック" w:hAnsi="BIZ UDPゴシック"/>
          <w:sz w:val="22"/>
          <w:szCs w:val="24"/>
        </w:rPr>
      </w:pPr>
    </w:p>
    <w:p w14:paraId="1ABDD7F0" w14:textId="4AA7D8E9" w:rsidR="001402B8" w:rsidRPr="002806BD" w:rsidRDefault="001402B8" w:rsidP="002806BD">
      <w:pPr>
        <w:ind w:leftChars="-135" w:left="-283" w:rightChars="-135" w:right="-283"/>
        <w:rPr>
          <w:rFonts w:ascii="BIZ UDPゴシック" w:eastAsia="BIZ UDPゴシック" w:hAnsi="BIZ UDPゴシック"/>
          <w:sz w:val="22"/>
          <w:szCs w:val="24"/>
        </w:rPr>
      </w:pPr>
      <w:r w:rsidRPr="002806BD">
        <w:rPr>
          <w:rFonts w:ascii="BIZ UDPゴシック" w:eastAsia="BIZ UDPゴシック" w:hAnsi="BIZ UDPゴシック" w:hint="eastAsia"/>
          <w:sz w:val="22"/>
          <w:szCs w:val="24"/>
        </w:rPr>
        <w:t>１　送付廃止理由</w:t>
      </w:r>
    </w:p>
    <w:p w14:paraId="243943FA" w14:textId="785BFA26" w:rsidR="001402B8" w:rsidRPr="002806BD" w:rsidRDefault="001402B8" w:rsidP="002806BD">
      <w:pPr>
        <w:ind w:leftChars="-135" w:left="-283" w:rightChars="-135" w:right="-283"/>
        <w:rPr>
          <w:rFonts w:ascii="BIZ UDPゴシック" w:eastAsia="BIZ UDPゴシック" w:hAnsi="BIZ UDPゴシック"/>
          <w:sz w:val="22"/>
          <w:szCs w:val="24"/>
        </w:rPr>
      </w:pPr>
      <w:r w:rsidRPr="002806BD">
        <w:rPr>
          <w:rFonts w:ascii="BIZ UDPゴシック" w:eastAsia="BIZ UDPゴシック" w:hAnsi="BIZ UDPゴシック" w:hint="eastAsia"/>
          <w:sz w:val="22"/>
          <w:szCs w:val="24"/>
        </w:rPr>
        <w:t xml:space="preserve">　　国が進めるデジタル行政推進の方針に沿い、</w:t>
      </w:r>
      <w:r w:rsidR="002806BD" w:rsidRPr="002806BD">
        <w:rPr>
          <w:rFonts w:ascii="BIZ UDPゴシック" w:eastAsia="BIZ UDPゴシック" w:hAnsi="BIZ UDPゴシック" w:hint="eastAsia"/>
          <w:sz w:val="22"/>
          <w:szCs w:val="24"/>
        </w:rPr>
        <w:t>行政及び</w:t>
      </w:r>
      <w:r w:rsidRPr="002806BD">
        <w:rPr>
          <w:rFonts w:ascii="BIZ UDPゴシック" w:eastAsia="BIZ UDPゴシック" w:hAnsi="BIZ UDPゴシック" w:hint="eastAsia"/>
          <w:sz w:val="22"/>
          <w:szCs w:val="24"/>
        </w:rPr>
        <w:t>事業者の皆さまの負担軽減を目的に、</w:t>
      </w:r>
      <w:proofErr w:type="spellStart"/>
      <w:r w:rsidRPr="002806BD">
        <w:rPr>
          <w:rFonts w:ascii="BIZ UDPゴシック" w:eastAsia="BIZ UDPゴシック" w:hAnsi="BIZ UDPゴシック" w:hint="eastAsia"/>
          <w:sz w:val="22"/>
          <w:szCs w:val="24"/>
        </w:rPr>
        <w:t>eLTAX</w:t>
      </w:r>
      <w:proofErr w:type="spellEnd"/>
      <w:r w:rsidRPr="002806BD">
        <w:rPr>
          <w:rFonts w:ascii="BIZ UDPゴシック" w:eastAsia="BIZ UDPゴシック" w:hAnsi="BIZ UDPゴシック" w:hint="eastAsia"/>
          <w:sz w:val="22"/>
          <w:szCs w:val="24"/>
        </w:rPr>
        <w:t>（地方税ポータルシステム）を活用した電子申告や電子申請・届出の利用促進を図るため。</w:t>
      </w:r>
    </w:p>
    <w:p w14:paraId="3BA63D3A" w14:textId="77777777" w:rsidR="006A78A8" w:rsidRPr="002806BD" w:rsidRDefault="006A78A8" w:rsidP="002806BD">
      <w:pPr>
        <w:ind w:leftChars="-135" w:left="-283" w:rightChars="-135" w:right="-283"/>
        <w:rPr>
          <w:rFonts w:ascii="BIZ UDPゴシック" w:eastAsia="BIZ UDPゴシック" w:hAnsi="BIZ UDPゴシック"/>
          <w:sz w:val="22"/>
          <w:szCs w:val="24"/>
        </w:rPr>
      </w:pPr>
    </w:p>
    <w:p w14:paraId="66C7E314" w14:textId="30F82B6A" w:rsidR="001402B8" w:rsidRPr="002806BD" w:rsidRDefault="006A78A8" w:rsidP="002806BD">
      <w:pPr>
        <w:ind w:leftChars="-135" w:left="-283" w:rightChars="-135" w:right="-283"/>
        <w:rPr>
          <w:rFonts w:ascii="BIZ UDPゴシック" w:eastAsia="BIZ UDPゴシック" w:hAnsi="BIZ UDPゴシック"/>
          <w:sz w:val="22"/>
          <w:szCs w:val="24"/>
        </w:rPr>
      </w:pPr>
      <w:r w:rsidRPr="002806BD">
        <w:rPr>
          <w:rFonts w:ascii="BIZ UDPゴシック" w:eastAsia="BIZ UDPゴシック" w:hAnsi="BIZ UDPゴシック" w:hint="eastAsia"/>
          <w:sz w:val="22"/>
          <w:szCs w:val="24"/>
        </w:rPr>
        <w:t>２</w:t>
      </w:r>
      <w:r w:rsidR="001402B8" w:rsidRPr="002806BD">
        <w:rPr>
          <w:rFonts w:ascii="BIZ UDPゴシック" w:eastAsia="BIZ UDPゴシック" w:hAnsi="BIZ UDPゴシック" w:hint="eastAsia"/>
          <w:sz w:val="22"/>
          <w:szCs w:val="24"/>
        </w:rPr>
        <w:t xml:space="preserve">　その他</w:t>
      </w:r>
    </w:p>
    <w:p w14:paraId="06250134" w14:textId="48CF6A6D" w:rsidR="001402B8" w:rsidRPr="002806BD" w:rsidRDefault="00731F14" w:rsidP="002806BD">
      <w:pPr>
        <w:ind w:leftChars="-135" w:left="-63" w:rightChars="-135" w:right="-283" w:hangingChars="100" w:hanging="220"/>
        <w:rPr>
          <w:rFonts w:ascii="BIZ UDPゴシック" w:eastAsia="BIZ UDPゴシック" w:hAnsi="BIZ UDPゴシック"/>
          <w:sz w:val="22"/>
          <w:szCs w:val="24"/>
        </w:rPr>
      </w:pPr>
      <w:r w:rsidRPr="002806BD">
        <w:rPr>
          <w:rFonts w:ascii="BIZ UDPゴシック" w:eastAsia="BIZ UDPゴシック" w:hAnsi="BIZ UDPゴシック" w:hint="eastAsia"/>
          <w:sz w:val="22"/>
          <w:szCs w:val="24"/>
        </w:rPr>
        <w:t>（１）</w:t>
      </w:r>
      <w:r w:rsidR="001402B8" w:rsidRPr="002806BD">
        <w:rPr>
          <w:rFonts w:ascii="BIZ UDPゴシック" w:eastAsia="BIZ UDPゴシック" w:hAnsi="BIZ UDPゴシック" w:hint="eastAsia"/>
          <w:sz w:val="22"/>
          <w:szCs w:val="24"/>
        </w:rPr>
        <w:t>本市ホームページより申告書及び納付書様式がダウンロードできますので、適宜ご利用ください。</w:t>
      </w:r>
    </w:p>
    <w:p w14:paraId="7539C061" w14:textId="1F115974" w:rsidR="001402B8" w:rsidRPr="002806BD" w:rsidRDefault="001402B8" w:rsidP="002806BD">
      <w:pPr>
        <w:ind w:leftChars="-135" w:left="-283" w:rightChars="-135" w:right="-283"/>
        <w:rPr>
          <w:rFonts w:ascii="BIZ UDPゴシック" w:eastAsia="BIZ UDPゴシック" w:hAnsi="BIZ UDPゴシック"/>
          <w:sz w:val="22"/>
          <w:szCs w:val="24"/>
        </w:rPr>
      </w:pPr>
      <w:r w:rsidRPr="002806BD">
        <w:rPr>
          <w:rFonts w:ascii="BIZ UDPゴシック" w:eastAsia="BIZ UDPゴシック" w:hAnsi="BIZ UDPゴシック" w:hint="eastAsia"/>
          <w:sz w:val="22"/>
          <w:szCs w:val="24"/>
        </w:rPr>
        <w:t>（２）</w:t>
      </w:r>
      <w:proofErr w:type="spellStart"/>
      <w:r w:rsidRPr="002806BD">
        <w:rPr>
          <w:rFonts w:ascii="BIZ UDPゴシック" w:eastAsia="BIZ UDPゴシック" w:hAnsi="BIZ UDPゴシック" w:hint="eastAsia"/>
          <w:sz w:val="22"/>
          <w:szCs w:val="24"/>
        </w:rPr>
        <w:t>e</w:t>
      </w:r>
      <w:r w:rsidRPr="002806BD">
        <w:rPr>
          <w:rFonts w:ascii="BIZ UDPゴシック" w:eastAsia="BIZ UDPゴシック" w:hAnsi="BIZ UDPゴシック"/>
          <w:sz w:val="22"/>
          <w:szCs w:val="24"/>
        </w:rPr>
        <w:t>LTAX</w:t>
      </w:r>
      <w:proofErr w:type="spellEnd"/>
      <w:r w:rsidRPr="002806BD">
        <w:rPr>
          <w:rFonts w:ascii="BIZ UDPゴシック" w:eastAsia="BIZ UDPゴシック" w:hAnsi="BIZ UDPゴシック" w:hint="eastAsia"/>
          <w:sz w:val="22"/>
          <w:szCs w:val="24"/>
        </w:rPr>
        <w:t>及び市ホームページについては</w:t>
      </w:r>
      <w:r w:rsidRPr="002806BD">
        <w:rPr>
          <w:rFonts w:ascii="BIZ UDPゴシック" w:eastAsia="BIZ UDPゴシック" w:hAnsi="BIZ UDPゴシック" w:hint="eastAsia"/>
          <w:b/>
          <w:bCs/>
          <w:sz w:val="22"/>
          <w:szCs w:val="24"/>
          <w:u w:val="double"/>
        </w:rPr>
        <w:t>裏面</w:t>
      </w:r>
      <w:r w:rsidRPr="002806BD">
        <w:rPr>
          <w:rFonts w:ascii="BIZ UDPゴシック" w:eastAsia="BIZ UDPゴシック" w:hAnsi="BIZ UDPゴシック" w:hint="eastAsia"/>
          <w:sz w:val="22"/>
          <w:szCs w:val="24"/>
        </w:rPr>
        <w:t>をご覧ください。</w:t>
      </w:r>
    </w:p>
    <w:p w14:paraId="35CA2FA5" w14:textId="77777777" w:rsidR="00F51699" w:rsidRPr="00A47154" w:rsidRDefault="00F51699" w:rsidP="002806BD">
      <w:pPr>
        <w:ind w:leftChars="-135" w:left="-283" w:rightChars="-135" w:right="-283"/>
        <w:rPr>
          <w:rFonts w:ascii="BIZ UDPゴシック" w:eastAsia="BIZ UDPゴシック" w:hAnsi="BIZ UDPゴシック" w:cs="ＭＳ 明朝"/>
          <w:u w:val="single"/>
        </w:rPr>
      </w:pPr>
    </w:p>
    <w:p w14:paraId="28929F24" w14:textId="77777777" w:rsidR="00F51699" w:rsidRPr="006A78A8" w:rsidRDefault="00F51699" w:rsidP="002806BD">
      <w:pPr>
        <w:spacing w:line="280" w:lineRule="exact"/>
        <w:ind w:leftChars="-135" w:left="-283" w:rightChars="-135" w:right="-283" w:firstLineChars="1900" w:firstLine="4180"/>
        <w:rPr>
          <w:rFonts w:ascii="BIZ UDPゴシック" w:eastAsia="BIZ UDPゴシック" w:hAnsi="BIZ UDPゴシック"/>
          <w:sz w:val="22"/>
          <w:szCs w:val="24"/>
        </w:rPr>
      </w:pPr>
      <w:r w:rsidRPr="006A78A8">
        <w:rPr>
          <w:rFonts w:ascii="BIZ UDPゴシック" w:eastAsia="BIZ UDPゴシック" w:hAnsi="BIZ UDPゴシック" w:hint="eastAsia"/>
          <w:sz w:val="22"/>
          <w:szCs w:val="24"/>
        </w:rPr>
        <w:t>日進市税務課　法人市民税担当</w:t>
      </w:r>
    </w:p>
    <w:p w14:paraId="1BEFE586" w14:textId="77777777" w:rsidR="00F51699" w:rsidRPr="006A78A8" w:rsidRDefault="00F51699" w:rsidP="002806BD">
      <w:pPr>
        <w:spacing w:line="280" w:lineRule="exact"/>
        <w:ind w:leftChars="-135" w:left="-283" w:rightChars="-135" w:right="-283" w:firstLineChars="1900" w:firstLine="4180"/>
        <w:rPr>
          <w:rFonts w:ascii="BIZ UDPゴシック" w:eastAsia="BIZ UDPゴシック" w:hAnsi="BIZ UDPゴシック"/>
          <w:sz w:val="22"/>
          <w:szCs w:val="24"/>
        </w:rPr>
      </w:pPr>
      <w:r w:rsidRPr="006A78A8">
        <w:rPr>
          <w:rFonts w:ascii="BIZ UDPゴシック" w:eastAsia="BIZ UDPゴシック" w:hAnsi="BIZ UDPゴシック" w:hint="eastAsia"/>
          <w:sz w:val="22"/>
          <w:szCs w:val="24"/>
        </w:rPr>
        <w:t>〒４７０－０１９２</w:t>
      </w:r>
    </w:p>
    <w:p w14:paraId="5D44F70E" w14:textId="77777777" w:rsidR="00F51699" w:rsidRPr="006A78A8" w:rsidRDefault="00F51699" w:rsidP="002806BD">
      <w:pPr>
        <w:spacing w:line="280" w:lineRule="exact"/>
        <w:ind w:leftChars="-135" w:left="-283" w:rightChars="-135" w:right="-283" w:firstLineChars="1900" w:firstLine="4180"/>
        <w:rPr>
          <w:rFonts w:ascii="BIZ UDPゴシック" w:eastAsia="BIZ UDPゴシック" w:hAnsi="BIZ UDPゴシック"/>
          <w:sz w:val="22"/>
          <w:szCs w:val="24"/>
        </w:rPr>
      </w:pPr>
      <w:r w:rsidRPr="006A78A8">
        <w:rPr>
          <w:rFonts w:ascii="BIZ UDPゴシック" w:eastAsia="BIZ UDPゴシック" w:hAnsi="BIZ UDPゴシック" w:hint="eastAsia"/>
          <w:sz w:val="22"/>
          <w:szCs w:val="24"/>
        </w:rPr>
        <w:t>日進市蟹甲町池下２６８番地</w:t>
      </w:r>
    </w:p>
    <w:p w14:paraId="7F8288C6" w14:textId="2B346EBE" w:rsidR="00A47154" w:rsidRPr="006A78A8" w:rsidRDefault="00F51699" w:rsidP="002806BD">
      <w:pPr>
        <w:spacing w:line="280" w:lineRule="exact"/>
        <w:ind w:leftChars="-135" w:left="-283" w:rightChars="-135" w:right="-283" w:firstLineChars="1900" w:firstLine="4180"/>
        <w:rPr>
          <w:rFonts w:ascii="BIZ UDPゴシック" w:eastAsia="BIZ UDPゴシック" w:hAnsi="BIZ UDPゴシック"/>
          <w:sz w:val="22"/>
          <w:szCs w:val="24"/>
        </w:rPr>
      </w:pPr>
      <w:r w:rsidRPr="006A78A8">
        <w:rPr>
          <w:rFonts w:ascii="BIZ UDPゴシック" w:eastAsia="BIZ UDPゴシック" w:hAnsi="BIZ UDPゴシック" w:hint="eastAsia"/>
          <w:sz w:val="22"/>
          <w:szCs w:val="24"/>
        </w:rPr>
        <w:t xml:space="preserve">電話　</w:t>
      </w:r>
      <w:r w:rsidR="00D616A4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Pr="006A78A8">
        <w:rPr>
          <w:rFonts w:ascii="BIZ UDPゴシック" w:eastAsia="BIZ UDPゴシック" w:hAnsi="BIZ UDPゴシック" w:hint="eastAsia"/>
          <w:sz w:val="22"/>
          <w:szCs w:val="24"/>
        </w:rPr>
        <w:t>０５６１－７３－４０９４（直通）</w:t>
      </w:r>
    </w:p>
    <w:p w14:paraId="71C302AC" w14:textId="15894797" w:rsidR="007F52E8" w:rsidRPr="006A78A8" w:rsidRDefault="002A3ECA" w:rsidP="002806BD">
      <w:pPr>
        <w:spacing w:line="280" w:lineRule="exact"/>
        <w:ind w:leftChars="-135" w:left="-283" w:rightChars="-135" w:right="-283" w:firstLineChars="2100" w:firstLine="4158"/>
        <w:rPr>
          <w:rFonts w:ascii="BIZ UDPゴシック" w:eastAsia="BIZ UDPゴシック" w:hAnsi="BIZ UDPゴシック"/>
          <w:sz w:val="22"/>
          <w:szCs w:val="24"/>
        </w:rPr>
      </w:pPr>
      <w:r w:rsidRPr="00AA5912">
        <w:rPr>
          <w:rFonts w:ascii="BIZ UDPゴシック" w:eastAsia="BIZ UDPゴシック" w:hAnsi="BIZ UDPゴシック" w:hint="eastAsia"/>
          <w:w w:val="90"/>
          <w:kern w:val="0"/>
          <w:sz w:val="22"/>
          <w:szCs w:val="24"/>
          <w:fitText w:val="440" w:id="-594318080"/>
        </w:rPr>
        <w:t>ＦＡＸ</w:t>
      </w:r>
      <w:r w:rsidRPr="006A78A8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D616A4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Pr="006A78A8">
        <w:rPr>
          <w:rFonts w:ascii="BIZ UDPゴシック" w:eastAsia="BIZ UDPゴシック" w:hAnsi="BIZ UDPゴシック" w:hint="eastAsia"/>
          <w:sz w:val="22"/>
          <w:szCs w:val="24"/>
        </w:rPr>
        <w:t>０５６１－７３－８０</w:t>
      </w:r>
      <w:r w:rsidR="007F52E8" w:rsidRPr="006A78A8">
        <w:rPr>
          <w:rFonts w:ascii="BIZ UDPゴシック" w:eastAsia="BIZ UDPゴシック" w:hAnsi="BIZ UDPゴシック" w:hint="eastAsia"/>
          <w:sz w:val="22"/>
          <w:szCs w:val="24"/>
        </w:rPr>
        <w:t>２４</w:t>
      </w:r>
    </w:p>
    <w:p w14:paraId="78FD94B5" w14:textId="00BED111" w:rsidR="006E48B5" w:rsidRPr="006A78A8" w:rsidRDefault="002A3ECA" w:rsidP="00AA5912">
      <w:pPr>
        <w:spacing w:line="280" w:lineRule="exact"/>
        <w:ind w:leftChars="-135" w:left="-283" w:rightChars="-135" w:right="-283" w:firstLineChars="1900" w:firstLine="4180"/>
        <w:rPr>
          <w:rFonts w:ascii="BIZ UDPゴシック" w:eastAsia="BIZ UDPゴシック" w:hAnsi="BIZ UDPゴシック"/>
          <w:sz w:val="22"/>
          <w:szCs w:val="24"/>
        </w:rPr>
      </w:pPr>
      <w:r w:rsidRPr="006A78A8">
        <w:rPr>
          <w:rFonts w:ascii="BIZ UDPゴシック" w:eastAsia="BIZ UDPゴシック" w:hAnsi="BIZ UDPゴシック" w:hint="eastAsia"/>
          <w:sz w:val="22"/>
          <w:szCs w:val="24"/>
        </w:rPr>
        <w:t xml:space="preserve">メール　</w:t>
      </w:r>
      <w:r w:rsidRPr="006A78A8">
        <w:rPr>
          <w:rFonts w:ascii="BIZ UDPゴシック" w:eastAsia="BIZ UDPゴシック" w:hAnsi="BIZ UDPゴシック"/>
          <w:sz w:val="22"/>
          <w:szCs w:val="24"/>
        </w:rPr>
        <w:t>zeimu@city.nisshin.lg.jp</w:t>
      </w:r>
    </w:p>
    <w:p w14:paraId="6ACC93B4" w14:textId="79958A14" w:rsidR="00F51699" w:rsidRPr="00A47154" w:rsidRDefault="00F51699" w:rsidP="002806BD">
      <w:pPr>
        <w:ind w:leftChars="-135" w:left="-283" w:rightChars="-135" w:right="-283"/>
        <w:rPr>
          <w:rFonts w:ascii="BIZ UDPゴシック" w:eastAsia="BIZ UDPゴシック" w:hAnsi="BIZ UDPゴシック"/>
          <w:u w:val="dash"/>
        </w:rPr>
      </w:pPr>
      <w:r w:rsidRPr="00A47154">
        <w:rPr>
          <w:rFonts w:ascii="BIZ UDPゴシック" w:eastAsia="BIZ UDPゴシック" w:hAnsi="BIZ UDPゴシック" w:hint="eastAsia"/>
          <w:u w:val="dash"/>
        </w:rPr>
        <w:t xml:space="preserve">　　　　　　　　　　　　　　　　　　　　　　　　　　　　　　　　　　　　　　　　</w:t>
      </w:r>
      <w:r w:rsidR="00BB09C5" w:rsidRPr="00A47154">
        <w:rPr>
          <w:rFonts w:ascii="BIZ UDPゴシック" w:eastAsia="BIZ UDPゴシック" w:hAnsi="BIZ UDPゴシック" w:hint="eastAsia"/>
          <w:u w:val="dash"/>
        </w:rPr>
        <w:t xml:space="preserve">　　　　　　　　　　　　　　　　　　　　</w:t>
      </w:r>
      <w:r w:rsidR="00001476" w:rsidRPr="00A47154">
        <w:rPr>
          <w:rFonts w:ascii="BIZ UDPゴシック" w:eastAsia="BIZ UDPゴシック" w:hAnsi="BIZ UDPゴシック" w:hint="eastAsia"/>
          <w:u w:val="dash"/>
        </w:rPr>
        <w:t xml:space="preserve">　　　　　</w:t>
      </w:r>
    </w:p>
    <w:p w14:paraId="22CC0494" w14:textId="14725EE8" w:rsidR="00001476" w:rsidRDefault="00001476" w:rsidP="00237959">
      <w:pPr>
        <w:ind w:leftChars="-135" w:left="-283" w:rightChars="-135" w:right="-283" w:firstLineChars="1868" w:firstLine="411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　</w:t>
      </w:r>
      <w:r w:rsidR="00237959">
        <w:rPr>
          <w:rFonts w:ascii="BIZ UDPゴシック" w:eastAsia="BIZ UDPゴシック" w:hAnsi="BIZ UDPゴシック" w:hint="eastAsia"/>
          <w:sz w:val="22"/>
          <w:szCs w:val="24"/>
        </w:rPr>
        <w:t>令和　　　年　　　月　　　日</w:t>
      </w:r>
    </w:p>
    <w:p w14:paraId="7330ADBA" w14:textId="2DFE8F2E" w:rsidR="00F51699" w:rsidRPr="00EB012C" w:rsidRDefault="00237959" w:rsidP="00237959">
      <w:pPr>
        <w:ind w:leftChars="-135" w:left="1" w:rightChars="-135" w:right="-283" w:hangingChars="129" w:hanging="284"/>
        <w:rPr>
          <w:rFonts w:ascii="BIZ UDPゴシック" w:eastAsia="BIZ UDPゴシック" w:hAnsi="BIZ UDPゴシック"/>
          <w:sz w:val="22"/>
          <w:szCs w:val="24"/>
        </w:rPr>
      </w:pPr>
      <w:r w:rsidRPr="00EB012C">
        <w:rPr>
          <w:rFonts w:ascii="BIZ UDPゴシック" w:eastAsia="BIZ UDPゴシック" w:hAnsi="BIZ UDPゴシック" w:hint="eastAsia"/>
          <w:sz w:val="22"/>
          <w:szCs w:val="24"/>
        </w:rPr>
        <w:t>日進市税務課　法人市民税担当　宛て</w:t>
      </w:r>
    </w:p>
    <w:p w14:paraId="0272D7E1" w14:textId="77777777" w:rsidR="001C7665" w:rsidRPr="00EB012C" w:rsidRDefault="001C7665" w:rsidP="002806BD">
      <w:pPr>
        <w:ind w:leftChars="-135" w:left="-283" w:rightChars="-135" w:right="-283"/>
        <w:rPr>
          <w:rFonts w:ascii="BIZ UDPゴシック" w:eastAsia="BIZ UDPゴシック" w:hAnsi="BIZ UDPゴシック"/>
          <w:sz w:val="22"/>
          <w:szCs w:val="24"/>
        </w:rPr>
      </w:pPr>
    </w:p>
    <w:p w14:paraId="36D30658" w14:textId="5A92D941" w:rsidR="00DE53E6" w:rsidRPr="00EB012C" w:rsidRDefault="00A47154" w:rsidP="002806BD">
      <w:pPr>
        <w:ind w:leftChars="-135" w:left="-283" w:rightChars="-135" w:right="-283"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EB012C">
        <w:rPr>
          <w:rFonts w:ascii="BIZ UDPゴシック" w:eastAsia="BIZ UDPゴシック" w:hAnsi="BIZ UDPゴシック" w:hint="eastAsia"/>
          <w:sz w:val="22"/>
          <w:szCs w:val="24"/>
        </w:rPr>
        <w:t>法人市民税</w:t>
      </w:r>
      <w:r w:rsidR="00751821" w:rsidRPr="00EB012C">
        <w:rPr>
          <w:rFonts w:ascii="BIZ UDPゴシック" w:eastAsia="BIZ UDPゴシック" w:hAnsi="BIZ UDPゴシック" w:hint="eastAsia"/>
          <w:sz w:val="22"/>
          <w:szCs w:val="24"/>
        </w:rPr>
        <w:t>申告書及び納付書の送付</w:t>
      </w:r>
      <w:r w:rsidR="00DE53E6" w:rsidRPr="00EB012C">
        <w:rPr>
          <w:rFonts w:ascii="BIZ UDPゴシック" w:eastAsia="BIZ UDPゴシック" w:hAnsi="BIZ UDPゴシック" w:hint="eastAsia"/>
          <w:sz w:val="22"/>
          <w:szCs w:val="24"/>
        </w:rPr>
        <w:t>を希望します。</w:t>
      </w:r>
    </w:p>
    <w:p w14:paraId="2AC37855" w14:textId="77777777" w:rsidR="002A3ECA" w:rsidRPr="00EB012C" w:rsidRDefault="002A3ECA" w:rsidP="002806BD">
      <w:pPr>
        <w:ind w:leftChars="-135" w:left="-283" w:rightChars="-135" w:right="-283"/>
        <w:rPr>
          <w:rFonts w:ascii="BIZ UDPゴシック" w:eastAsia="BIZ UDPゴシック" w:hAnsi="BIZ UDPゴシック"/>
          <w:sz w:val="22"/>
          <w:szCs w:val="24"/>
        </w:rPr>
      </w:pPr>
    </w:p>
    <w:p w14:paraId="0618875D" w14:textId="1595AE9F" w:rsidR="001B4CD4" w:rsidRPr="00EB012C" w:rsidRDefault="001B4CD4" w:rsidP="002806BD">
      <w:pPr>
        <w:ind w:leftChars="-135" w:left="-283" w:rightChars="-135" w:right="-283"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EB012C">
        <w:rPr>
          <w:rFonts w:ascii="BIZ UDPゴシック" w:eastAsia="BIZ UDPゴシック" w:hAnsi="BIZ UDPゴシック" w:hint="eastAsia"/>
          <w:sz w:val="22"/>
          <w:szCs w:val="24"/>
        </w:rPr>
        <w:t>管理番号または法人番号　＿＿＿＿＿＿＿＿＿＿＿＿＿＿＿＿＿＿＿＿＿＿＿＿＿</w:t>
      </w:r>
      <w:r w:rsidR="00D616A4">
        <w:rPr>
          <w:rFonts w:ascii="BIZ UDPゴシック" w:eastAsia="BIZ UDPゴシック" w:hAnsi="BIZ UDPゴシック"/>
          <w:sz w:val="22"/>
          <w:szCs w:val="24"/>
        </w:rPr>
        <w:t>__</w:t>
      </w:r>
      <w:r w:rsidR="00806BE7">
        <w:rPr>
          <w:rFonts w:ascii="BIZ UDPゴシック" w:eastAsia="BIZ UDPゴシック" w:hAnsi="BIZ UDPゴシック"/>
          <w:sz w:val="22"/>
          <w:szCs w:val="24"/>
        </w:rPr>
        <w:t>___</w:t>
      </w:r>
    </w:p>
    <w:p w14:paraId="3B37A987" w14:textId="77777777" w:rsidR="001B4CD4" w:rsidRPr="00EB012C" w:rsidRDefault="001B4CD4" w:rsidP="002806BD">
      <w:pPr>
        <w:ind w:leftChars="-135" w:left="-283" w:rightChars="-135" w:right="-283"/>
        <w:rPr>
          <w:rFonts w:ascii="BIZ UDPゴシック" w:eastAsia="BIZ UDPゴシック" w:hAnsi="BIZ UDPゴシック"/>
          <w:sz w:val="22"/>
          <w:szCs w:val="24"/>
        </w:rPr>
      </w:pPr>
    </w:p>
    <w:p w14:paraId="6A94C90D" w14:textId="3F6AD861" w:rsidR="001B4CD4" w:rsidRPr="00EB012C" w:rsidRDefault="00001476" w:rsidP="002806BD">
      <w:pPr>
        <w:ind w:leftChars="-135" w:left="-283" w:rightChars="-135" w:right="-283"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事業者</w:t>
      </w:r>
      <w:r w:rsidR="001B4CD4" w:rsidRPr="00EB012C">
        <w:rPr>
          <w:rFonts w:ascii="BIZ UDPゴシック" w:eastAsia="BIZ UDPゴシック" w:hAnsi="BIZ UDPゴシック" w:hint="eastAsia"/>
          <w:sz w:val="22"/>
          <w:szCs w:val="24"/>
        </w:rPr>
        <w:t>名　　　　　　　　　＿＿＿＿＿＿＿＿＿＿＿＿＿＿＿＿＿＿＿＿＿＿＿＿＿＿＿＿</w:t>
      </w:r>
    </w:p>
    <w:p w14:paraId="20212D93" w14:textId="1DBB8A20" w:rsidR="001B4CD4" w:rsidRPr="00EB012C" w:rsidRDefault="001B4CD4" w:rsidP="002806BD">
      <w:pPr>
        <w:ind w:leftChars="-135" w:left="-283" w:rightChars="-135" w:right="-283"/>
        <w:rPr>
          <w:rFonts w:ascii="BIZ UDPゴシック" w:eastAsia="BIZ UDPゴシック" w:hAnsi="BIZ UDPゴシック"/>
          <w:sz w:val="22"/>
          <w:szCs w:val="24"/>
        </w:rPr>
      </w:pPr>
    </w:p>
    <w:p w14:paraId="3EAEADB0" w14:textId="1CB59181" w:rsidR="001B4CD4" w:rsidRPr="00EB012C" w:rsidRDefault="000A5DE4" w:rsidP="002806BD">
      <w:pPr>
        <w:ind w:leftChars="-135" w:left="-283" w:rightChars="-135" w:right="-283"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EB012C">
        <w:rPr>
          <w:rFonts w:ascii="BIZ UDPゴシック" w:eastAsia="BIZ UDPゴシック" w:hAnsi="BIZ UDPゴシック" w:hint="eastAsia"/>
          <w:sz w:val="22"/>
          <w:szCs w:val="24"/>
        </w:rPr>
        <w:t xml:space="preserve">ご担当者名　　</w:t>
      </w:r>
      <w:r w:rsidR="00001476"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Pr="00EB012C">
        <w:rPr>
          <w:rFonts w:ascii="BIZ UDPゴシック" w:eastAsia="BIZ UDPゴシック" w:hAnsi="BIZ UDPゴシック" w:hint="eastAsia"/>
          <w:sz w:val="22"/>
          <w:szCs w:val="24"/>
        </w:rPr>
        <w:t xml:space="preserve">　　　</w:t>
      </w:r>
      <w:r w:rsidR="006D61A5" w:rsidRPr="00EB012C">
        <w:rPr>
          <w:rFonts w:ascii="BIZ UDPゴシック" w:eastAsia="BIZ UDPゴシック" w:hAnsi="BIZ UDPゴシック" w:hint="eastAsia"/>
          <w:sz w:val="22"/>
          <w:szCs w:val="24"/>
        </w:rPr>
        <w:t>＿＿＿＿＿＿＿＿＿＿＿＿＿＿＿＿＿＿＿＿＿＿＿＿＿＿＿＿</w:t>
      </w:r>
      <w:r w:rsidR="006D61A5" w:rsidRPr="00EB012C">
        <w:rPr>
          <w:rFonts w:ascii="BIZ UDPゴシック" w:eastAsia="BIZ UDPゴシック" w:hAnsi="BIZ UDPゴシック"/>
          <w:sz w:val="22"/>
          <w:szCs w:val="24"/>
        </w:rPr>
        <w:t>_</w:t>
      </w:r>
    </w:p>
    <w:p w14:paraId="194D8F6F" w14:textId="4F845D08" w:rsidR="000A5DE4" w:rsidRPr="00EB012C" w:rsidRDefault="000A5DE4" w:rsidP="002806BD">
      <w:pPr>
        <w:ind w:leftChars="-135" w:left="-283" w:rightChars="-135" w:right="-283"/>
        <w:rPr>
          <w:rFonts w:ascii="BIZ UDPゴシック" w:eastAsia="BIZ UDPゴシック" w:hAnsi="BIZ UDPゴシック"/>
          <w:sz w:val="22"/>
          <w:szCs w:val="24"/>
        </w:rPr>
      </w:pPr>
    </w:p>
    <w:p w14:paraId="641C7847" w14:textId="2211D853" w:rsidR="00FA29E9" w:rsidRDefault="000A5DE4" w:rsidP="002806BD">
      <w:pPr>
        <w:ind w:leftChars="-135" w:left="-283" w:rightChars="-135" w:right="-283"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EB012C">
        <w:rPr>
          <w:rFonts w:ascii="BIZ UDPゴシック" w:eastAsia="BIZ UDPゴシック" w:hAnsi="BIZ UDPゴシック" w:hint="eastAsia"/>
          <w:sz w:val="22"/>
          <w:szCs w:val="24"/>
        </w:rPr>
        <w:t xml:space="preserve">連絡先　　　　</w:t>
      </w:r>
      <w:r w:rsidR="0000147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EB012C">
        <w:rPr>
          <w:rFonts w:ascii="BIZ UDPゴシック" w:eastAsia="BIZ UDPゴシック" w:hAnsi="BIZ UDPゴシック" w:hint="eastAsia"/>
          <w:sz w:val="22"/>
          <w:szCs w:val="24"/>
        </w:rPr>
        <w:t xml:space="preserve">　　　　　</w:t>
      </w:r>
      <w:r w:rsidR="006D61A5" w:rsidRPr="00EB012C">
        <w:rPr>
          <w:rFonts w:ascii="BIZ UDPゴシック" w:eastAsia="BIZ UDPゴシック" w:hAnsi="BIZ UDPゴシック" w:hint="eastAsia"/>
          <w:sz w:val="22"/>
          <w:szCs w:val="24"/>
        </w:rPr>
        <w:t>＿＿＿＿＿＿＿＿＿＿＿＿＿＿＿＿＿＿＿＿＿＿＿＿＿＿＿＿</w:t>
      </w:r>
      <w:r w:rsidR="006D61A5" w:rsidRPr="00EB012C">
        <w:rPr>
          <w:rFonts w:ascii="BIZ UDPゴシック" w:eastAsia="BIZ UDPゴシック" w:hAnsi="BIZ UDPゴシック"/>
          <w:sz w:val="22"/>
          <w:szCs w:val="24"/>
        </w:rPr>
        <w:t>_</w:t>
      </w:r>
    </w:p>
    <w:p w14:paraId="32F4384C" w14:textId="39982217" w:rsidR="003F6647" w:rsidRPr="003F6647" w:rsidRDefault="003F6647" w:rsidP="003F6647">
      <w:pPr>
        <w:widowControl/>
        <w:jc w:val="left"/>
        <w:rPr>
          <w:rFonts w:ascii="游明朝" w:eastAsia="游明朝" w:hAnsi="游明朝" w:cs="Times New Roman"/>
        </w:rPr>
      </w:pPr>
      <w:r w:rsidRPr="003F6647">
        <w:rPr>
          <w:rFonts w:ascii="游明朝" w:eastAsia="游明朝" w:hAnsi="游明朝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BDAA6F" wp14:editId="07C1A6CB">
                <wp:simplePos x="0" y="0"/>
                <wp:positionH relativeFrom="page">
                  <wp:posOffset>121285</wp:posOffset>
                </wp:positionH>
                <wp:positionV relativeFrom="paragraph">
                  <wp:posOffset>-593090</wp:posOffset>
                </wp:positionV>
                <wp:extent cx="7896225" cy="104775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62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27877" w14:textId="77777777" w:rsidR="003F6647" w:rsidRPr="003F6647" w:rsidRDefault="003F6647" w:rsidP="003F6647">
                            <w:pPr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/>
                                <w:sz w:val="44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FFFFFF">
                                    <w14:lumMod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664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/>
                                <w:sz w:val="44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FFFFFF">
                                    <w14:lumMod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電子申告・電子納税をご利用ください</w:t>
                            </w:r>
                          </w:p>
                          <w:p w14:paraId="34644DAA" w14:textId="77777777" w:rsidR="003F6647" w:rsidRPr="003F6647" w:rsidRDefault="003F6647" w:rsidP="003F6647">
                            <w:pPr>
                              <w:spacing w:line="600" w:lineRule="exact"/>
                              <w:ind w:firstLineChars="50" w:firstLine="221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/>
                                <w:sz w:val="44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FFFFFF">
                                    <w14:lumMod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664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/>
                                <w:sz w:val="44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FFFFFF">
                                    <w14:lumMod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～市税の申告や異動届等は簡単・便利な </w:t>
                            </w:r>
                            <w:r w:rsidRPr="003F664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/>
                                <w:sz w:val="52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FFFFFF">
                                    <w14:lumMod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3F6647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/>
                                <w:sz w:val="44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FFFFFF">
                                    <w14:lumMod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で!</w:t>
                            </w:r>
                            <w:r w:rsidRPr="003F664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/>
                                <w:sz w:val="44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FFFFFF">
                                    <w14:lumMod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DAA6F" id="テキスト ボックス 40" o:spid="_x0000_s1027" type="#_x0000_t202" style="position:absolute;margin-left:9.55pt;margin-top:-46.7pt;width:621.75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" filled="f" stroked="f" strokeweight=".5pt">
                <v:textbox>
                  <w:txbxContent>
                    <w:p w14:paraId="5BD27877" w14:textId="77777777" w:rsidR="003F6647" w:rsidRPr="003F6647" w:rsidRDefault="003F6647" w:rsidP="003F6647">
                      <w:pPr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b/>
                          <w:color w:val="000000"/>
                          <w:sz w:val="44"/>
                          <w:szCs w:val="40"/>
                          <w14:shadow w14:blurRad="12700" w14:dist="38100" w14:dir="2700000" w14:sx="100000" w14:sy="100000" w14:kx="0" w14:ky="0" w14:algn="tl">
                            <w14:srgbClr w14:val="FFFFFF">
                              <w14:lumMod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F6647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/>
                          <w:sz w:val="44"/>
                          <w:szCs w:val="40"/>
                          <w14:shadow w14:blurRad="12700" w14:dist="38100" w14:dir="2700000" w14:sx="100000" w14:sy="100000" w14:kx="0" w14:ky="0" w14:algn="tl">
                            <w14:srgbClr w14:val="FFFFFF">
                              <w14:lumMod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電子申告・電子納税をご利用ください</w:t>
                      </w:r>
                    </w:p>
                    <w:p w14:paraId="34644DAA" w14:textId="77777777" w:rsidR="003F6647" w:rsidRPr="003F6647" w:rsidRDefault="003F6647" w:rsidP="003F6647">
                      <w:pPr>
                        <w:spacing w:line="600" w:lineRule="exact"/>
                        <w:ind w:firstLineChars="50" w:firstLine="221"/>
                        <w:rPr>
                          <w:rFonts w:ascii="HG創英角ﾎﾟｯﾌﾟ体" w:eastAsia="HG創英角ﾎﾟｯﾌﾟ体" w:hAnsi="HG創英角ﾎﾟｯﾌﾟ体"/>
                          <w:b/>
                          <w:color w:val="000000"/>
                          <w:sz w:val="44"/>
                          <w:szCs w:val="40"/>
                          <w14:shadow w14:blurRad="12700" w14:dist="38100" w14:dir="2700000" w14:sx="100000" w14:sy="100000" w14:kx="0" w14:ky="0" w14:algn="tl">
                            <w14:srgbClr w14:val="FFFFFF">
                              <w14:lumMod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F6647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/>
                          <w:sz w:val="44"/>
                          <w:szCs w:val="40"/>
                          <w14:shadow w14:blurRad="12700" w14:dist="38100" w14:dir="2700000" w14:sx="100000" w14:sy="100000" w14:kx="0" w14:ky="0" w14:algn="tl">
                            <w14:srgbClr w14:val="FFFFFF">
                              <w14:lumMod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～市税の申告や異動届等は簡単・便利な </w:t>
                      </w:r>
                      <w:r w:rsidRPr="003F6647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/>
                          <w:sz w:val="52"/>
                          <w:szCs w:val="40"/>
                          <w14:shadow w14:blurRad="12700" w14:dist="38100" w14:dir="2700000" w14:sx="100000" w14:sy="100000" w14:kx="0" w14:ky="0" w14:algn="tl">
                            <w14:srgbClr w14:val="FFFFFF">
                              <w14:lumMod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3F6647">
                        <w:rPr>
                          <w:rFonts w:ascii="HG創英角ﾎﾟｯﾌﾟ体" w:eastAsia="HG創英角ﾎﾟｯﾌﾟ体" w:hAnsi="HG創英角ﾎﾟｯﾌﾟ体"/>
                          <w:b/>
                          <w:color w:val="000000"/>
                          <w:sz w:val="44"/>
                          <w:szCs w:val="40"/>
                          <w14:shadow w14:blurRad="12700" w14:dist="38100" w14:dir="2700000" w14:sx="100000" w14:sy="100000" w14:kx="0" w14:ky="0" w14:algn="tl">
                            <w14:srgbClr w14:val="FFFFFF">
                              <w14:lumMod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で!</w:t>
                      </w:r>
                      <w:r w:rsidRPr="003F6647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/>
                          <w:sz w:val="44"/>
                          <w:szCs w:val="40"/>
                          <w14:shadow w14:blurRad="12700" w14:dist="38100" w14:dir="2700000" w14:sx="100000" w14:sy="100000" w14:kx="0" w14:ky="0" w14:algn="tl">
                            <w14:srgbClr w14:val="FFFFFF">
                              <w14:lumMod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9F3CD" wp14:editId="793FC858">
                <wp:simplePos x="0" y="0"/>
                <wp:positionH relativeFrom="margin">
                  <wp:posOffset>4123690</wp:posOffset>
                </wp:positionH>
                <wp:positionV relativeFrom="paragraph">
                  <wp:posOffset>-355600</wp:posOffset>
                </wp:positionV>
                <wp:extent cx="1447800" cy="647700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0443D6" w14:textId="77777777" w:rsidR="003F6647" w:rsidRPr="00804416" w:rsidRDefault="003F6647" w:rsidP="003F6647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proofErr w:type="spellStart"/>
                            <w:r w:rsidRPr="003F6647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i/>
                                <w:outline/>
                                <w:color w:val="00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rgbClr w14:val="5B9BD5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eLTAX</w:t>
                            </w:r>
                            <w:proofErr w:type="spellEnd"/>
                            <w:r w:rsidRPr="003F664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color w:val="5B9BD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rgbClr w14:val="5B9BD5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3F664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color w:val="5B9BD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rgbClr w14:val="5B9BD5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9F3CD" id="テキスト ボックス 45" o:spid="_x0000_s1028" type="#_x0000_t202" style="position:absolute;margin-left:324.7pt;margin-top:-28pt;width:114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" filled="f" stroked="f">
                <v:textbox inset="5.85pt,.7pt,5.85pt,.7pt">
                  <w:txbxContent>
                    <w:p w14:paraId="070443D6" w14:textId="77777777" w:rsidR="003F6647" w:rsidRPr="00804416" w:rsidRDefault="003F6647" w:rsidP="003F6647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proofErr w:type="spellStart"/>
                      <w:r w:rsidRPr="003F6647">
                        <w:rPr>
                          <w:rFonts w:ascii="HG創英角ﾎﾟｯﾌﾟ体" w:eastAsia="HG創英角ﾎﾟｯﾌﾟ体" w:hAnsi="HG創英角ﾎﾟｯﾌﾟ体"/>
                          <w:b/>
                          <w:i/>
                          <w:outline/>
                          <w:color w:val="00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rgbClr w14:val="5B9BD5">
                              <w14:lumMod w14:val="60000"/>
                              <w14:lumOff w14:val="4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eLTAX</w:t>
                      </w:r>
                      <w:proofErr w:type="spellEnd"/>
                      <w:r w:rsidRPr="003F6647"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color w:val="5B9BD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rgbClr w14:val="5B9BD5">
                              <w14:lumMod w14:val="60000"/>
                              <w14:lumOff w14:val="4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3F6647"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color w:val="5B9BD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rgbClr w14:val="5B9BD5">
                              <w14:lumMod w14:val="60000"/>
                              <w14:lumOff w14:val="4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B9675" wp14:editId="0D519F57">
                <wp:simplePos x="0" y="0"/>
                <wp:positionH relativeFrom="column">
                  <wp:posOffset>-908685</wp:posOffset>
                </wp:positionH>
                <wp:positionV relativeFrom="paragraph">
                  <wp:posOffset>120650</wp:posOffset>
                </wp:positionV>
                <wp:extent cx="7153275" cy="200025"/>
                <wp:effectExtent l="0" t="0" r="9525" b="952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2000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noFill/>
                          <a:prstDash val="solid"/>
                        </a:ln>
                        <a:effectLst>
                          <a:softEdge rad="3175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7DFEE" id="四角形: 角を丸くする 9" o:spid="_x0000_s1026" style="position:absolute;left:0;text-align:left;margin-left:-71.55pt;margin-top:9.5pt;width:563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" fillcolor="#b4c7e7" stroked="f" strokeweight="1.5pt"/>
            </w:pict>
          </mc:Fallback>
        </mc:AlternateContent>
      </w: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30271" wp14:editId="28E29F44">
                <wp:simplePos x="0" y="0"/>
                <wp:positionH relativeFrom="margin">
                  <wp:posOffset>-865505</wp:posOffset>
                </wp:positionH>
                <wp:positionV relativeFrom="paragraph">
                  <wp:posOffset>339725</wp:posOffset>
                </wp:positionV>
                <wp:extent cx="6743700" cy="1232452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23245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C36510" w14:textId="77777777" w:rsidR="003F6647" w:rsidRPr="003F6647" w:rsidRDefault="003F6647" w:rsidP="003F6647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F6647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</w:rPr>
                              <w:t>eLTAX</w:t>
                            </w:r>
                            <w:proofErr w:type="spellEnd"/>
                            <w:r w:rsidRPr="003F6647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</w:rPr>
                              <w:t>（エルタックス）</w:t>
                            </w:r>
                            <w:r w:rsidRPr="003F664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を利用すると、郵送や窓口に出向くことなく、自宅や事務所から地方税の申告と納付が一括で行えます。一度登録をすれば、次回以降は簡単に処理をすることができます！</w:t>
                            </w:r>
                          </w:p>
                          <w:p w14:paraId="5F08D59A" w14:textId="77777777" w:rsidR="003F6647" w:rsidRPr="003F6647" w:rsidRDefault="003F6647" w:rsidP="003F66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F664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（市販の会計ソフトを利用する場合は、</w:t>
                            </w:r>
                            <w:proofErr w:type="spellStart"/>
                            <w:r w:rsidRPr="003F664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3F6647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</w:rPr>
                              <w:t>LTAX</w:t>
                            </w:r>
                            <w:proofErr w:type="spellEnd"/>
                            <w:r w:rsidRPr="003F664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連携機能を備えているソフトに限り電子申告が可能です。）</w:t>
                            </w:r>
                          </w:p>
                          <w:p w14:paraId="70F75706" w14:textId="77777777" w:rsidR="003F6647" w:rsidRPr="003F6647" w:rsidRDefault="003F6647" w:rsidP="003F6647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30271" id="正方形/長方形 12" o:spid="_x0000_s1029" style="position:absolute;margin-left:-68.15pt;margin-top:26.75pt;width:531pt;height:97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" filled="f" stroked="f" strokeweight="1.5pt">
                <v:textbox>
                  <w:txbxContent>
                    <w:p w14:paraId="2CC36510" w14:textId="77777777" w:rsidR="003F6647" w:rsidRPr="003F6647" w:rsidRDefault="003F6647" w:rsidP="003F6647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3F6647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</w:rPr>
                        <w:t>eLTAX</w:t>
                      </w:r>
                      <w:proofErr w:type="spellEnd"/>
                      <w:r w:rsidRPr="003F6647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</w:rPr>
                        <w:t>（エルタックス）</w:t>
                      </w:r>
                      <w:r w:rsidRPr="003F664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>を利用すると、郵送や窓口に出向くことなく、自宅や事務所から地方税の申告と納付が一括で行えます。一度登録をすれば、次回以降は簡単に処理をすることができます！</w:t>
                      </w:r>
                    </w:p>
                    <w:p w14:paraId="5F08D59A" w14:textId="77777777" w:rsidR="003F6647" w:rsidRPr="003F6647" w:rsidRDefault="003F6647" w:rsidP="003F66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</w:rPr>
                      </w:pPr>
                      <w:r w:rsidRPr="003F664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>（市販の会計ソフトを利用する場合は、</w:t>
                      </w:r>
                      <w:proofErr w:type="spellStart"/>
                      <w:r w:rsidRPr="003F664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3F6647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</w:rPr>
                        <w:t>LTAX</w:t>
                      </w:r>
                      <w:proofErr w:type="spellEnd"/>
                      <w:r w:rsidRPr="003F664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>連携機能を備えているソフトに限り電子申告が可能です。）</w:t>
                      </w:r>
                    </w:p>
                    <w:p w14:paraId="70F75706" w14:textId="77777777" w:rsidR="003F6647" w:rsidRPr="003F6647" w:rsidRDefault="003F6647" w:rsidP="003F6647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208004" w14:textId="5B4EF142" w:rsidR="003F6647" w:rsidRPr="003F6647" w:rsidRDefault="003F6647" w:rsidP="003F6647">
      <w:pPr>
        <w:rPr>
          <w:rFonts w:ascii="游明朝" w:eastAsia="游明朝" w:hAnsi="游明朝" w:cs="Times New Roman"/>
        </w:rPr>
      </w:pPr>
    </w:p>
    <w:p w14:paraId="1FDC1370" w14:textId="5A8105E8" w:rsidR="003F6647" w:rsidRPr="003F6647" w:rsidRDefault="003F6647" w:rsidP="003F6647">
      <w:pPr>
        <w:rPr>
          <w:rFonts w:ascii="游明朝" w:eastAsia="游明朝" w:hAnsi="游明朝" w:cs="Times New Roman"/>
        </w:rPr>
      </w:pPr>
    </w:p>
    <w:p w14:paraId="58E27E70" w14:textId="50398EE1" w:rsidR="003F6647" w:rsidRPr="003F6647" w:rsidRDefault="003F6647" w:rsidP="003F6647">
      <w:pPr>
        <w:rPr>
          <w:rFonts w:ascii="游明朝" w:eastAsia="游明朝" w:hAnsi="游明朝" w:cs="Times New Roman"/>
        </w:rPr>
      </w:pPr>
    </w:p>
    <w:p w14:paraId="041964DC" w14:textId="44C15050" w:rsidR="003F6647" w:rsidRPr="003F6647" w:rsidRDefault="003F6647" w:rsidP="003F6647">
      <w:pPr>
        <w:rPr>
          <w:rFonts w:ascii="游明朝" w:eastAsia="游明朝" w:hAnsi="游明朝" w:cs="Times New Roman"/>
        </w:rPr>
      </w:pPr>
    </w:p>
    <w:p w14:paraId="5D3EFB0D" w14:textId="5D87B0D7" w:rsidR="003F6647" w:rsidRPr="003F6647" w:rsidRDefault="003F6647" w:rsidP="003F6647">
      <w:pPr>
        <w:rPr>
          <w:rFonts w:ascii="游明朝" w:eastAsia="游明朝" w:hAnsi="游明朝" w:cs="Times New Roman"/>
        </w:rPr>
      </w:pPr>
    </w:p>
    <w:p w14:paraId="5432053A" w14:textId="39E36AB9" w:rsidR="003F6647" w:rsidRPr="003F6647" w:rsidRDefault="003F6647" w:rsidP="003F6647">
      <w:pPr>
        <w:rPr>
          <w:rFonts w:ascii="游明朝" w:eastAsia="游明朝" w:hAnsi="游明朝" w:cs="Times New Roman"/>
        </w:rPr>
      </w:pP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B6E304" wp14:editId="5E8AB22C">
                <wp:simplePos x="0" y="0"/>
                <wp:positionH relativeFrom="margin">
                  <wp:posOffset>-520700</wp:posOffset>
                </wp:positionH>
                <wp:positionV relativeFrom="paragraph">
                  <wp:posOffset>167640</wp:posOffset>
                </wp:positionV>
                <wp:extent cx="1485900" cy="5048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B0A62" w14:textId="77777777" w:rsidR="003F6647" w:rsidRPr="00FA5678" w:rsidRDefault="003F6647" w:rsidP="003F664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56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ご利用について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E304" id="テキスト ボックス 8" o:spid="_x0000_s1030" type="#_x0000_t202" style="position:absolute;left:0;text-align:left;margin-left:-41pt;margin-top:13.2pt;width:117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" filled="f" stroked="f" strokeweight=".5pt">
                <v:textbox>
                  <w:txbxContent>
                    <w:p w14:paraId="49AB0A62" w14:textId="77777777" w:rsidR="003F6647" w:rsidRPr="00FA5678" w:rsidRDefault="003F6647" w:rsidP="003F664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FA567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ご利用について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253D76" wp14:editId="58B9D481">
                <wp:simplePos x="0" y="0"/>
                <wp:positionH relativeFrom="column">
                  <wp:posOffset>-546735</wp:posOffset>
                </wp:positionH>
                <wp:positionV relativeFrom="paragraph">
                  <wp:posOffset>219075</wp:posOffset>
                </wp:positionV>
                <wp:extent cx="1543050" cy="428625"/>
                <wp:effectExtent l="0" t="0" r="19050" b="285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286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DD3D51" id="四角形: 角を丸くする 7" o:spid="_x0000_s1026" style="position:absolute;left:0;text-align:left;margin-left:-43.05pt;margin-top:17.25pt;width:121.5pt;height:33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" fillcolor="#b4c7e7" strokecolor="#2f528f" strokeweight="1.5pt"/>
            </w:pict>
          </mc:Fallback>
        </mc:AlternateContent>
      </w:r>
    </w:p>
    <w:p w14:paraId="1DFF644E" w14:textId="7C414576" w:rsidR="003F6647" w:rsidRPr="003F6647" w:rsidRDefault="003F6647" w:rsidP="003F6647">
      <w:pPr>
        <w:rPr>
          <w:rFonts w:ascii="游明朝" w:eastAsia="游明朝" w:hAnsi="游明朝" w:cs="Times New Roman"/>
        </w:rPr>
      </w:pP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E0366" wp14:editId="4FB2D6F1">
                <wp:simplePos x="0" y="0"/>
                <wp:positionH relativeFrom="column">
                  <wp:posOffset>-832485</wp:posOffset>
                </wp:positionH>
                <wp:positionV relativeFrom="paragraph">
                  <wp:posOffset>203200</wp:posOffset>
                </wp:positionV>
                <wp:extent cx="6838950" cy="2775585"/>
                <wp:effectExtent l="0" t="0" r="19050" b="24765"/>
                <wp:wrapNone/>
                <wp:docPr id="35" name="四角形: 角を丸くす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775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F4CD1" id="四角形: 角を丸くする 35" o:spid="_x0000_s1026" style="position:absolute;left:0;text-align:left;margin-left:-65.55pt;margin-top:16pt;width:538.5pt;height:21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" fillcolor="window" strokecolor="#4472c4" strokeweight="1.5pt"/>
            </w:pict>
          </mc:Fallback>
        </mc:AlternateContent>
      </w:r>
    </w:p>
    <w:p w14:paraId="69B7BCD4" w14:textId="2CA14ED9" w:rsidR="003F6647" w:rsidRPr="003F6647" w:rsidRDefault="003F6647" w:rsidP="003F6647">
      <w:pPr>
        <w:rPr>
          <w:rFonts w:ascii="游明朝" w:eastAsia="游明朝" w:hAnsi="游明朝" w:cs="Times New Roman"/>
        </w:rPr>
      </w:pP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019683" wp14:editId="0853AD5C">
                <wp:simplePos x="0" y="0"/>
                <wp:positionH relativeFrom="margin">
                  <wp:align>center</wp:align>
                </wp:positionH>
                <wp:positionV relativeFrom="paragraph">
                  <wp:posOffset>286385</wp:posOffset>
                </wp:positionV>
                <wp:extent cx="6696075" cy="683812"/>
                <wp:effectExtent l="0" t="0" r="0" b="25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6838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BA40CC" w14:textId="77777777" w:rsidR="003F6647" w:rsidRPr="003F6647" w:rsidRDefault="003F6647" w:rsidP="003F66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F664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事前登録をしたうえで、</w:t>
                            </w:r>
                            <w:proofErr w:type="spellStart"/>
                            <w:r w:rsidRPr="003F664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PC</w:t>
                            </w:r>
                            <w:r w:rsidRPr="003F6647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</w:rPr>
                              <w:t>desk</w:t>
                            </w:r>
                            <w:proofErr w:type="spellEnd"/>
                            <w:r w:rsidRPr="003F664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（無料専用ソフト）をダウンロードしてご利用ください。</w:t>
                            </w:r>
                          </w:p>
                          <w:p w14:paraId="21549ADE" w14:textId="77777777" w:rsidR="003F6647" w:rsidRPr="003F6647" w:rsidRDefault="003F6647" w:rsidP="003F66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66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利用手順等については、</w:t>
                            </w:r>
                            <w:proofErr w:type="spellStart"/>
                            <w:r w:rsidRPr="003F66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PC</w:t>
                            </w:r>
                            <w:r w:rsidRPr="003F664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desk</w:t>
                            </w:r>
                            <w:proofErr w:type="spellEnd"/>
                            <w:r w:rsidRPr="003F66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ご利用方法サイト内をご確認ください。</w:t>
                            </w:r>
                          </w:p>
                          <w:p w14:paraId="45C5F86F" w14:textId="77777777" w:rsidR="003F6647" w:rsidRPr="003F6647" w:rsidRDefault="003F6647" w:rsidP="003F664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6D8A698" w14:textId="77777777" w:rsidR="003F6647" w:rsidRPr="00FA5678" w:rsidRDefault="003F6647" w:rsidP="003F664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9683" id="テキスト ボックス 6" o:spid="_x0000_s1031" type="#_x0000_t202" style="position:absolute;left:0;text-align:left;margin-left:0;margin-top:22.55pt;width:527.25pt;height:53.8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" filled="f" stroked="f" strokeweight=".5pt">
                <v:textbox>
                  <w:txbxContent>
                    <w:p w14:paraId="41BA40CC" w14:textId="77777777" w:rsidR="003F6647" w:rsidRPr="003F6647" w:rsidRDefault="003F6647" w:rsidP="003F66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</w:rPr>
                      </w:pPr>
                      <w:r w:rsidRPr="003F664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>事前登録をしたうえで、</w:t>
                      </w:r>
                      <w:proofErr w:type="spellStart"/>
                      <w:r w:rsidRPr="003F664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>PC</w:t>
                      </w:r>
                      <w:r w:rsidRPr="003F6647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</w:rPr>
                        <w:t>desk</w:t>
                      </w:r>
                      <w:proofErr w:type="spellEnd"/>
                      <w:r w:rsidRPr="003F664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>（無料専用ソフト）をダウンロードしてご利用ください。</w:t>
                      </w:r>
                    </w:p>
                    <w:p w14:paraId="21549ADE" w14:textId="77777777" w:rsidR="003F6647" w:rsidRPr="003F6647" w:rsidRDefault="003F6647" w:rsidP="003F66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3F664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利用手順等については、</w:t>
                      </w:r>
                      <w:proofErr w:type="spellStart"/>
                      <w:r w:rsidRPr="003F664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PC</w:t>
                      </w:r>
                      <w:r w:rsidRPr="003F664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desk</w:t>
                      </w:r>
                      <w:proofErr w:type="spellEnd"/>
                      <w:r w:rsidRPr="003F664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ご利用方法サイト内をご確認ください。</w:t>
                      </w:r>
                    </w:p>
                    <w:p w14:paraId="45C5F86F" w14:textId="77777777" w:rsidR="003F6647" w:rsidRPr="003F6647" w:rsidRDefault="003F6647" w:rsidP="003F664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</w:rPr>
                      </w:pPr>
                    </w:p>
                    <w:p w14:paraId="56D8A698" w14:textId="77777777" w:rsidR="003F6647" w:rsidRPr="00FA5678" w:rsidRDefault="003F6647" w:rsidP="003F664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D40F92" w14:textId="62918FB7" w:rsidR="003F6647" w:rsidRPr="003F6647" w:rsidRDefault="003F6647" w:rsidP="003F6647">
      <w:pPr>
        <w:rPr>
          <w:rFonts w:ascii="游明朝" w:eastAsia="游明朝" w:hAnsi="游明朝" w:cs="Times New Roman"/>
        </w:rPr>
      </w:pPr>
    </w:p>
    <w:p w14:paraId="0A6625DD" w14:textId="48A6B568" w:rsidR="003F6647" w:rsidRPr="003F6647" w:rsidRDefault="003F6647" w:rsidP="003F6647">
      <w:pPr>
        <w:rPr>
          <w:rFonts w:ascii="游明朝" w:eastAsia="游明朝" w:hAnsi="游明朝" w:cs="Times New Roman"/>
        </w:rPr>
      </w:pPr>
    </w:p>
    <w:p w14:paraId="0BC75040" w14:textId="2B598B17" w:rsidR="003F6647" w:rsidRPr="003F6647" w:rsidRDefault="003F6647" w:rsidP="003F6647">
      <w:pPr>
        <w:rPr>
          <w:rFonts w:ascii="游明朝" w:eastAsia="游明朝" w:hAnsi="游明朝" w:cs="Times New Roman"/>
        </w:rPr>
      </w:pPr>
      <w:r w:rsidRPr="003F6647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69504" behindDoc="0" locked="0" layoutInCell="1" allowOverlap="1" wp14:anchorId="0BBB0505" wp14:editId="5944EE87">
            <wp:simplePos x="0" y="0"/>
            <wp:positionH relativeFrom="margin">
              <wp:posOffset>4704715</wp:posOffset>
            </wp:positionH>
            <wp:positionV relativeFrom="paragraph">
              <wp:posOffset>13970</wp:posOffset>
            </wp:positionV>
            <wp:extent cx="1019175" cy="1019175"/>
            <wp:effectExtent l="0" t="0" r="9525" b="9525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E6D3B" w14:textId="752F5213" w:rsidR="003F6647" w:rsidRPr="003F6647" w:rsidRDefault="003F6647" w:rsidP="003F6647">
      <w:pPr>
        <w:rPr>
          <w:rFonts w:ascii="游明朝" w:eastAsia="游明朝" w:hAnsi="游明朝" w:cs="Times New Roman"/>
        </w:rPr>
      </w:pP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40BE9" wp14:editId="5D8BACF1">
                <wp:simplePos x="0" y="0"/>
                <wp:positionH relativeFrom="column">
                  <wp:posOffset>2407285</wp:posOffset>
                </wp:positionH>
                <wp:positionV relativeFrom="paragraph">
                  <wp:posOffset>47625</wp:posOffset>
                </wp:positionV>
                <wp:extent cx="2417196" cy="581025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196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C024C" w14:textId="77777777" w:rsidR="003F6647" w:rsidRPr="00FA5678" w:rsidRDefault="003F6647" w:rsidP="003F664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A56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もしくは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二次元</w:t>
                            </w:r>
                            <w:r w:rsidRPr="00FA56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コードにて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0BE9" id="テキスト ボックス 39" o:spid="_x0000_s1032" type="#_x0000_t202" style="position:absolute;left:0;text-align:left;margin-left:189.55pt;margin-top:3.75pt;width:190.35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" filled="f" stroked="f" strokeweight=".5pt">
                <v:textbox>
                  <w:txbxContent>
                    <w:p w14:paraId="7E1C024C" w14:textId="77777777" w:rsidR="003F6647" w:rsidRPr="00FA5678" w:rsidRDefault="003F6647" w:rsidP="003F664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 w:rsidRPr="00FA567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もしくは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二次元</w:t>
                      </w:r>
                      <w:r w:rsidRPr="00FA567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コードにて</w:t>
                      </w:r>
                    </w:p>
                  </w:txbxContent>
                </v:textbox>
              </v:shape>
            </w:pict>
          </mc:Fallback>
        </mc:AlternateContent>
      </w: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58816A" wp14:editId="0731314D">
                <wp:simplePos x="0" y="0"/>
                <wp:positionH relativeFrom="column">
                  <wp:posOffset>1723390</wp:posOffset>
                </wp:positionH>
                <wp:positionV relativeFrom="paragraph">
                  <wp:posOffset>196850</wp:posOffset>
                </wp:positionV>
                <wp:extent cx="514350" cy="33337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C011D" w14:textId="77777777" w:rsidR="003F6647" w:rsidRPr="00CF4C1C" w:rsidRDefault="003F6647" w:rsidP="003F664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CF4C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58816A" id="テキスト ボックス 19" o:spid="_x0000_s1033" type="#_x0000_t202" style="position:absolute;left:0;text-align:left;margin-left:135.7pt;margin-top:15.5pt;width:40.5pt;height:26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" filled="f" stroked="f" strokeweight=".5pt">
                <v:textbox>
                  <w:txbxContent>
                    <w:p w14:paraId="507C011D" w14:textId="77777777" w:rsidR="003F6647" w:rsidRPr="00CF4C1C" w:rsidRDefault="003F6647" w:rsidP="003F664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CF4C1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4644F9" wp14:editId="0A746499">
                <wp:simplePos x="0" y="0"/>
                <wp:positionH relativeFrom="column">
                  <wp:posOffset>177800</wp:posOffset>
                </wp:positionH>
                <wp:positionV relativeFrom="paragraph">
                  <wp:posOffset>194310</wp:posOffset>
                </wp:positionV>
                <wp:extent cx="1876425" cy="3333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3A4F4" w14:textId="77777777" w:rsidR="003F6647" w:rsidRPr="00CF4C1C" w:rsidRDefault="003F6647" w:rsidP="003F664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CF4C1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  <w:t>PCdesk</w:t>
                            </w:r>
                            <w:proofErr w:type="spellEnd"/>
                            <w:r w:rsidRPr="00CF4C1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利用方法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644F9" id="テキスト ボックス 18" o:spid="_x0000_s1034" type="#_x0000_t202" style="position:absolute;left:0;text-align:left;margin-left:14pt;margin-top:15.3pt;width:147.75pt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" filled="f" stroked="f" strokeweight=".5pt">
                <v:textbox>
                  <w:txbxContent>
                    <w:p w14:paraId="4043A4F4" w14:textId="77777777" w:rsidR="003F6647" w:rsidRPr="00CF4C1C" w:rsidRDefault="003F6647" w:rsidP="003F664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proofErr w:type="spellStart"/>
                      <w:r w:rsidRPr="00CF4C1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  <w:t>PCdesk</w:t>
                      </w:r>
                      <w:proofErr w:type="spellEnd"/>
                      <w:r w:rsidRPr="00CF4C1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  <w:t xml:space="preserve"> 利用方法</w:t>
                      </w:r>
                    </w:p>
                  </w:txbxContent>
                </v:textbox>
              </v:shape>
            </w:pict>
          </mc:Fallback>
        </mc:AlternateContent>
      </w: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D0C92E" wp14:editId="37CE2679">
                <wp:simplePos x="0" y="0"/>
                <wp:positionH relativeFrom="column">
                  <wp:posOffset>-441960</wp:posOffset>
                </wp:positionH>
                <wp:positionV relativeFrom="paragraph">
                  <wp:posOffset>174625</wp:posOffset>
                </wp:positionV>
                <wp:extent cx="361950" cy="371475"/>
                <wp:effectExtent l="0" t="19050" r="38100" b="47625"/>
                <wp:wrapNone/>
                <wp:docPr id="16" name="矢印: 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BFD75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6" o:spid="_x0000_s1026" type="#_x0000_t13" style="position:absolute;left:0;text-align:left;margin-left:-34.8pt;margin-top:13.75pt;width:28.5pt;height:29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" adj="10800" fillcolor="#4472c4" strokecolor="#2f528f" strokeweight="1.5pt"/>
            </w:pict>
          </mc:Fallback>
        </mc:AlternateContent>
      </w: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7B26D9" wp14:editId="0C109456">
                <wp:simplePos x="0" y="0"/>
                <wp:positionH relativeFrom="column">
                  <wp:posOffset>170180</wp:posOffset>
                </wp:positionH>
                <wp:positionV relativeFrom="paragraph">
                  <wp:posOffset>198755</wp:posOffset>
                </wp:positionV>
                <wp:extent cx="1495425" cy="323850"/>
                <wp:effectExtent l="0" t="0" r="28575" b="1905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D3C0F6" id="四角形: 角を丸くする 17" o:spid="_x0000_s1026" style="position:absolute;left:0;text-align:left;margin-left:13.4pt;margin-top:15.65pt;width:117.75pt;height:25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" fillcolor="window" strokecolor="#002060" strokeweight="1.5pt"/>
            </w:pict>
          </mc:Fallback>
        </mc:AlternateContent>
      </w: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2888BB" wp14:editId="76248FB3">
                <wp:simplePos x="0" y="0"/>
                <wp:positionH relativeFrom="column">
                  <wp:posOffset>1659255</wp:posOffset>
                </wp:positionH>
                <wp:positionV relativeFrom="paragraph">
                  <wp:posOffset>190500</wp:posOffset>
                </wp:positionV>
                <wp:extent cx="628650" cy="323850"/>
                <wp:effectExtent l="0" t="0" r="19050" b="1905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238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D2E616" id="四角形: 角を丸くする 15" o:spid="_x0000_s1026" style="position:absolute;left:0;text-align:left;margin-left:130.65pt;margin-top:15pt;width:49.5pt;height:25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" fillcolor="#9dc3e6" strokecolor="#002060" strokeweight="1.5pt"/>
            </w:pict>
          </mc:Fallback>
        </mc:AlternateContent>
      </w:r>
    </w:p>
    <w:p w14:paraId="5991634C" w14:textId="2F55CE50" w:rsidR="003F6647" w:rsidRPr="003F6647" w:rsidRDefault="003F6647" w:rsidP="003F6647">
      <w:pPr>
        <w:rPr>
          <w:rFonts w:ascii="游明朝" w:eastAsia="游明朝" w:hAnsi="游明朝" w:cs="Times New Roman"/>
        </w:rPr>
      </w:pPr>
    </w:p>
    <w:p w14:paraId="399B45FB" w14:textId="36E5A863" w:rsidR="003F6647" w:rsidRPr="003F6647" w:rsidRDefault="003F6647" w:rsidP="003F6647">
      <w:pPr>
        <w:rPr>
          <w:rFonts w:ascii="游明朝" w:eastAsia="游明朝" w:hAnsi="游明朝" w:cs="Times New Roman"/>
        </w:rPr>
      </w:pPr>
    </w:p>
    <w:p w14:paraId="14D89331" w14:textId="2B195B19" w:rsidR="003F6647" w:rsidRPr="003F6647" w:rsidRDefault="003F6647" w:rsidP="003F6647">
      <w:pPr>
        <w:rPr>
          <w:rFonts w:ascii="游明朝" w:eastAsia="游明朝" w:hAnsi="游明朝" w:cs="Times New Roman"/>
        </w:rPr>
      </w:pP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0B2EA0" wp14:editId="59C24735">
                <wp:simplePos x="0" y="0"/>
                <wp:positionH relativeFrom="column">
                  <wp:posOffset>2540000</wp:posOffset>
                </wp:positionH>
                <wp:positionV relativeFrom="paragraph">
                  <wp:posOffset>118745</wp:posOffset>
                </wp:positionV>
                <wp:extent cx="4309607" cy="1137036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9607" cy="11370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911FC3" w14:textId="77777777" w:rsidR="003F6647" w:rsidRPr="00BD0814" w:rsidRDefault="003F6647" w:rsidP="003F6647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BD081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【</w:t>
                            </w:r>
                            <w:proofErr w:type="spellStart"/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  <w:t>LTAX</w:t>
                            </w:r>
                            <w:proofErr w:type="spellEnd"/>
                            <w:r w:rsidRPr="00BD081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問い合わせ窓口（ヘルプデスク）】</w:t>
                            </w:r>
                          </w:p>
                          <w:p w14:paraId="417C42F2" w14:textId="77777777" w:rsidR="003F6647" w:rsidRPr="00BD0814" w:rsidRDefault="003F6647" w:rsidP="003F6647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BD081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電話番号　０５７０－０８－１４５９</w:t>
                            </w:r>
                          </w:p>
                          <w:p w14:paraId="57212637" w14:textId="77777777" w:rsidR="003F6647" w:rsidRPr="00BD0814" w:rsidRDefault="003F6647" w:rsidP="003F6647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BD081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受付日　月曜日から金曜日（祝日、年末年始を除く。）</w:t>
                            </w:r>
                          </w:p>
                          <w:p w14:paraId="2DC3DFD4" w14:textId="77777777" w:rsidR="003F6647" w:rsidRPr="00BD0814" w:rsidRDefault="003F6647" w:rsidP="003F6647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BD081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受付時間　午前９時から午後５時まで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B2EA0" id="テキスト ボックス 1" o:spid="_x0000_s1035" type="#_x0000_t202" style="position:absolute;left:0;text-align:left;margin-left:200pt;margin-top:9.35pt;width:339.35pt;height:8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" filled="f" stroked="f" strokeweight=".5pt">
                <v:textbox>
                  <w:txbxContent>
                    <w:p w14:paraId="13911FC3" w14:textId="77777777" w:rsidR="003F6647" w:rsidRPr="00BD0814" w:rsidRDefault="003F6647" w:rsidP="003F6647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BD0814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【</w:t>
                      </w:r>
                      <w:proofErr w:type="spellStart"/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e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  <w:t>LTAX</w:t>
                      </w:r>
                      <w:proofErr w:type="spellEnd"/>
                      <w:r w:rsidRPr="00BD0814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問い合わせ窓口（ヘルプデスク）】</w:t>
                      </w:r>
                    </w:p>
                    <w:p w14:paraId="417C42F2" w14:textId="77777777" w:rsidR="003F6647" w:rsidRPr="00BD0814" w:rsidRDefault="003F6647" w:rsidP="003F6647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BD0814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電話番号　０５７０－０８－１４５９</w:t>
                      </w:r>
                    </w:p>
                    <w:p w14:paraId="57212637" w14:textId="77777777" w:rsidR="003F6647" w:rsidRPr="00BD0814" w:rsidRDefault="003F6647" w:rsidP="003F6647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BD0814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受付日　月曜日から金曜日（祝日、年末年始を除く。）</w:t>
                      </w:r>
                    </w:p>
                    <w:p w14:paraId="2DC3DFD4" w14:textId="77777777" w:rsidR="003F6647" w:rsidRPr="00BD0814" w:rsidRDefault="003F6647" w:rsidP="003F6647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BD0814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受付時間　午前９時から午後５時まで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53936C95" w14:textId="1270DF01" w:rsidR="003F6647" w:rsidRPr="003F6647" w:rsidRDefault="003F6647" w:rsidP="003F6647">
      <w:pPr>
        <w:rPr>
          <w:rFonts w:ascii="游明朝" w:eastAsia="游明朝" w:hAnsi="游明朝" w:cs="Times New Roman"/>
        </w:rPr>
      </w:pPr>
    </w:p>
    <w:p w14:paraId="59B9694B" w14:textId="3FD929E2" w:rsidR="003F6647" w:rsidRPr="003F6647" w:rsidRDefault="003F6647" w:rsidP="003F6647">
      <w:pPr>
        <w:rPr>
          <w:rFonts w:ascii="游明朝" w:eastAsia="游明朝" w:hAnsi="游明朝" w:cs="Times New Roman"/>
        </w:rPr>
      </w:pPr>
    </w:p>
    <w:p w14:paraId="390941EE" w14:textId="52679124" w:rsidR="003F6647" w:rsidRPr="003F6647" w:rsidRDefault="003F6647" w:rsidP="003F6647">
      <w:pPr>
        <w:rPr>
          <w:rFonts w:ascii="游明朝" w:eastAsia="游明朝" w:hAnsi="游明朝" w:cs="Times New Roman"/>
        </w:rPr>
      </w:pPr>
    </w:p>
    <w:p w14:paraId="33331F94" w14:textId="4F2D628D" w:rsidR="003F6647" w:rsidRPr="003F6647" w:rsidRDefault="003F6647" w:rsidP="003F6647">
      <w:pPr>
        <w:rPr>
          <w:rFonts w:ascii="游明朝" w:eastAsia="游明朝" w:hAnsi="游明朝" w:cs="Times New Roman"/>
        </w:rPr>
      </w:pP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936DB" wp14:editId="1C27EA05">
                <wp:simplePos x="0" y="0"/>
                <wp:positionH relativeFrom="column">
                  <wp:posOffset>-681355</wp:posOffset>
                </wp:positionH>
                <wp:positionV relativeFrom="paragraph">
                  <wp:posOffset>227330</wp:posOffset>
                </wp:positionV>
                <wp:extent cx="6315075" cy="5334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E854E" w14:textId="77777777" w:rsidR="003F6647" w:rsidRPr="003F6647" w:rsidRDefault="003F6647" w:rsidP="003F6647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FFFFFF">
                                    <w14:lumMod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664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rgbClr w14:val="FFFFFF">
                                    <w14:lumMod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日進市　法人市民税について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936DB" id="テキスト ボックス 13" o:spid="_x0000_s1036" type="#_x0000_t202" style="position:absolute;left:0;text-align:left;margin-left:-53.65pt;margin-top:17.9pt;width:497.25pt;height:4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" filled="f" stroked="f" strokeweight=".5pt">
                <v:textbox>
                  <w:txbxContent>
                    <w:p w14:paraId="4E6E854E" w14:textId="77777777" w:rsidR="003F6647" w:rsidRPr="003F6647" w:rsidRDefault="003F6647" w:rsidP="003F6647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rgbClr w14:val="FFFFFF">
                              <w14:lumMod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F6647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rgbClr w14:val="FFFFFF">
                              <w14:lumMod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日進市　法人市民税について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4B4F3B9E" w14:textId="7E35ED77" w:rsidR="003F6647" w:rsidRPr="003F6647" w:rsidRDefault="003F6647" w:rsidP="003F6647">
      <w:pPr>
        <w:rPr>
          <w:rFonts w:ascii="游明朝" w:eastAsia="游明朝" w:hAnsi="游明朝" w:cs="Times New Roman"/>
        </w:rPr>
      </w:pP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6B88E" wp14:editId="7CCD415E">
                <wp:simplePos x="0" y="0"/>
                <wp:positionH relativeFrom="column">
                  <wp:posOffset>-741680</wp:posOffset>
                </wp:positionH>
                <wp:positionV relativeFrom="paragraph">
                  <wp:posOffset>327025</wp:posOffset>
                </wp:positionV>
                <wp:extent cx="3743325" cy="209550"/>
                <wp:effectExtent l="0" t="0" r="9525" b="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2095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noFill/>
                          <a:prstDash val="solid"/>
                        </a:ln>
                        <a:effectLst>
                          <a:softEdge rad="3175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1E5A8" id="四角形: 角を丸くする 5" o:spid="_x0000_s1026" style="position:absolute;left:0;text-align:left;margin-left:-58.4pt;margin-top:25.75pt;width:294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" fillcolor="#b4c7e7" stroked="f" strokeweight="1.5pt"/>
            </w:pict>
          </mc:Fallback>
        </mc:AlternateContent>
      </w:r>
    </w:p>
    <w:p w14:paraId="39AF07D9" w14:textId="59699066" w:rsidR="003F6647" w:rsidRPr="003F6647" w:rsidRDefault="003F6647" w:rsidP="003F6647">
      <w:pPr>
        <w:rPr>
          <w:rFonts w:ascii="游明朝" w:eastAsia="游明朝" w:hAnsi="游明朝" w:cs="Times New Roman"/>
        </w:rPr>
      </w:pPr>
    </w:p>
    <w:p w14:paraId="0ACCD572" w14:textId="322C436C" w:rsidR="003F6647" w:rsidRPr="003F6647" w:rsidRDefault="003F6647" w:rsidP="003F6647">
      <w:pPr>
        <w:rPr>
          <w:rFonts w:ascii="游明朝" w:eastAsia="游明朝" w:hAnsi="游明朝" w:cs="Times New Roman"/>
        </w:rPr>
      </w:pP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2E33AA" wp14:editId="325C36DA">
                <wp:simplePos x="0" y="0"/>
                <wp:positionH relativeFrom="margin">
                  <wp:posOffset>-652145</wp:posOffset>
                </wp:positionH>
                <wp:positionV relativeFrom="paragraph">
                  <wp:posOffset>159385</wp:posOffset>
                </wp:positionV>
                <wp:extent cx="6855460" cy="13716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546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FCF182" w14:textId="77777777" w:rsidR="003F6647" w:rsidRDefault="003F6647" w:rsidP="003F664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本市の法人市民税</w:t>
                            </w:r>
                            <w:r w:rsidRPr="008E4AC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税率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や、申告書等の様式は</w:t>
                            </w:r>
                            <w:r w:rsidRPr="008E4AC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市ホームページへ掲載しています。</w:t>
                            </w:r>
                          </w:p>
                          <w:p w14:paraId="02C9B87C" w14:textId="77777777" w:rsidR="003F6647" w:rsidRPr="008E4ACF" w:rsidRDefault="003F6647" w:rsidP="003F664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FB71FA1" w14:textId="77777777" w:rsidR="003F6647" w:rsidRPr="00FA5678" w:rsidRDefault="003F6647" w:rsidP="003F6647">
                            <w:pPr>
                              <w:ind w:firstLineChars="1700" w:firstLine="4779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E33AA" id="テキスト ボックス 14" o:spid="_x0000_s1037" type="#_x0000_t202" style="position:absolute;left:0;text-align:left;margin-left:-51.35pt;margin-top:12.55pt;width:539.8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" filled="f" stroked="f" strokeweight=".5pt">
                <v:textbox>
                  <w:txbxContent>
                    <w:p w14:paraId="00FCF182" w14:textId="77777777" w:rsidR="003F6647" w:rsidRDefault="003F6647" w:rsidP="003F664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本市の法人市民税</w:t>
                      </w:r>
                      <w:r w:rsidRPr="008E4AC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税率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や、申告書等の様式は</w:t>
                      </w:r>
                      <w:r w:rsidRPr="008E4AC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市ホームページへ掲載しています。</w:t>
                      </w:r>
                    </w:p>
                    <w:p w14:paraId="02C9B87C" w14:textId="77777777" w:rsidR="003F6647" w:rsidRPr="008E4ACF" w:rsidRDefault="003F6647" w:rsidP="003F664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FB71FA1" w14:textId="77777777" w:rsidR="003F6647" w:rsidRPr="00FA5678" w:rsidRDefault="003F6647" w:rsidP="003F6647">
                      <w:pPr>
                        <w:ind w:firstLineChars="1700" w:firstLine="4779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52012" w14:textId="2876825B" w:rsidR="003F6647" w:rsidRPr="003F6647" w:rsidRDefault="003F6647" w:rsidP="003F6647">
      <w:pPr>
        <w:tabs>
          <w:tab w:val="left" w:pos="2700"/>
        </w:tabs>
        <w:rPr>
          <w:rFonts w:ascii="游明朝" w:eastAsia="游明朝" w:hAnsi="游明朝" w:cs="Times New Roman"/>
        </w:rPr>
      </w:pPr>
      <w:r w:rsidRPr="003F6647">
        <w:rPr>
          <w:rFonts w:ascii="游明朝" w:eastAsia="游明朝" w:hAnsi="游明朝" w:cs="Times New Roman"/>
        </w:rPr>
        <w:tab/>
      </w:r>
    </w:p>
    <w:p w14:paraId="7E4C5270" w14:textId="2BBEF0C7" w:rsidR="003F6647" w:rsidRPr="003F6647" w:rsidRDefault="003F6647" w:rsidP="003F6647">
      <w:pPr>
        <w:rPr>
          <w:rFonts w:ascii="游明朝" w:eastAsia="游明朝" w:hAnsi="游明朝" w:cs="Times New Roman"/>
        </w:rPr>
      </w:pPr>
      <w:r w:rsidRPr="003F6647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70528" behindDoc="0" locked="0" layoutInCell="1" allowOverlap="1" wp14:anchorId="7C616046" wp14:editId="2B15E57D">
            <wp:simplePos x="0" y="0"/>
            <wp:positionH relativeFrom="column">
              <wp:posOffset>4796790</wp:posOffset>
            </wp:positionH>
            <wp:positionV relativeFrom="paragraph">
              <wp:posOffset>63500</wp:posOffset>
            </wp:positionV>
            <wp:extent cx="933450" cy="933450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39549" w14:textId="5C61F4B9" w:rsidR="003F6647" w:rsidRPr="003F6647" w:rsidRDefault="003F6647" w:rsidP="003F6647">
      <w:pPr>
        <w:tabs>
          <w:tab w:val="left" w:pos="3480"/>
        </w:tabs>
        <w:rPr>
          <w:rFonts w:ascii="游明朝" w:eastAsia="游明朝" w:hAnsi="游明朝" w:cs="Times New Roman"/>
        </w:rPr>
      </w:pP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790E38" wp14:editId="13A2E21F">
                <wp:simplePos x="0" y="0"/>
                <wp:positionH relativeFrom="column">
                  <wp:posOffset>1628140</wp:posOffset>
                </wp:positionH>
                <wp:positionV relativeFrom="paragraph">
                  <wp:posOffset>120015</wp:posOffset>
                </wp:positionV>
                <wp:extent cx="1104900" cy="8001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6328C" w14:textId="77777777" w:rsidR="003F6647" w:rsidRPr="00CF4C1C" w:rsidRDefault="003F6647" w:rsidP="003F664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CF4C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90E38" id="テキスト ボックス 29" o:spid="_x0000_s1038" type="#_x0000_t202" style="position:absolute;left:0;text-align:left;margin-left:128.2pt;margin-top:9.45pt;width:87pt;height:6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" filled="f" stroked="f" strokeweight=".5pt">
                <v:textbox>
                  <w:txbxContent>
                    <w:p w14:paraId="1806328C" w14:textId="77777777" w:rsidR="003F6647" w:rsidRPr="00CF4C1C" w:rsidRDefault="003F6647" w:rsidP="003F664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CF4C1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110FE1" wp14:editId="431ED3C1">
                <wp:simplePos x="0" y="0"/>
                <wp:positionH relativeFrom="margin">
                  <wp:posOffset>12700</wp:posOffset>
                </wp:positionH>
                <wp:positionV relativeFrom="paragraph">
                  <wp:posOffset>139065</wp:posOffset>
                </wp:positionV>
                <wp:extent cx="1657350" cy="33337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DD1BE" w14:textId="77777777" w:rsidR="003F6647" w:rsidRPr="00CF4C1C" w:rsidRDefault="003F6647" w:rsidP="003F664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日進市　法人市民税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110FE1" id="テキスト ボックス 28" o:spid="_x0000_s1039" type="#_x0000_t202" style="position:absolute;left:0;text-align:left;margin-left:1pt;margin-top:10.95pt;width:130.5pt;height:26.2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" filled="f" stroked="f" strokeweight=".5pt">
                <v:textbox>
                  <w:txbxContent>
                    <w:p w14:paraId="40CDD1BE" w14:textId="77777777" w:rsidR="003F6647" w:rsidRPr="00CF4C1C" w:rsidRDefault="003F6647" w:rsidP="003F664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日進市　法人市民税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4CFB89" wp14:editId="4298C08E">
                <wp:simplePos x="0" y="0"/>
                <wp:positionH relativeFrom="column">
                  <wp:posOffset>-478155</wp:posOffset>
                </wp:positionH>
                <wp:positionV relativeFrom="paragraph">
                  <wp:posOffset>116840</wp:posOffset>
                </wp:positionV>
                <wp:extent cx="381000" cy="371475"/>
                <wp:effectExtent l="0" t="19050" r="38100" b="47625"/>
                <wp:wrapNone/>
                <wp:docPr id="20" name="矢印: 右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7147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2F6C5" id="矢印: 右 20" o:spid="_x0000_s1026" type="#_x0000_t13" style="position:absolute;left:0;text-align:left;margin-left:-37.65pt;margin-top:9.2pt;width:30pt;height:2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" adj="11070" fillcolor="#4472c4" strokecolor="#2f528f" strokeweight="1.5pt"/>
            </w:pict>
          </mc:Fallback>
        </mc:AlternateContent>
      </w: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7EF0CB" wp14:editId="6F68770C">
                <wp:simplePos x="0" y="0"/>
                <wp:positionH relativeFrom="column">
                  <wp:posOffset>1568450</wp:posOffset>
                </wp:positionH>
                <wp:positionV relativeFrom="paragraph">
                  <wp:posOffset>135890</wp:posOffset>
                </wp:positionV>
                <wp:extent cx="628650" cy="323850"/>
                <wp:effectExtent l="0" t="0" r="19050" b="1905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2385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061CFD" id="四角形: 角を丸くする 27" o:spid="_x0000_s1026" style="position:absolute;left:0;text-align:left;margin-left:123.5pt;margin-top:10.7pt;width:49.5pt;height:2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" fillcolor="#9dc3e6" strokecolor="#002060" strokeweight="1.5pt"/>
            </w:pict>
          </mc:Fallback>
        </mc:AlternateContent>
      </w: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18D49C" wp14:editId="33906279">
                <wp:simplePos x="0" y="0"/>
                <wp:positionH relativeFrom="column">
                  <wp:posOffset>62230</wp:posOffset>
                </wp:positionH>
                <wp:positionV relativeFrom="paragraph">
                  <wp:posOffset>135255</wp:posOffset>
                </wp:positionV>
                <wp:extent cx="1495425" cy="323850"/>
                <wp:effectExtent l="0" t="0" r="28575" b="19050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A26E6A" id="四角形: 角を丸くする 26" o:spid="_x0000_s1026" style="position:absolute;left:0;text-align:left;margin-left:4.9pt;margin-top:10.65pt;width:117.75pt;height:25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" fillcolor="window" strokecolor="#002060" strokeweight="1.5pt"/>
            </w:pict>
          </mc:Fallback>
        </mc:AlternateContent>
      </w:r>
      <w:r w:rsidRPr="003F6647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0AA266" wp14:editId="2708CCA4">
                <wp:simplePos x="0" y="0"/>
                <wp:positionH relativeFrom="column">
                  <wp:posOffset>2312035</wp:posOffset>
                </wp:positionH>
                <wp:positionV relativeFrom="paragraph">
                  <wp:posOffset>15875</wp:posOffset>
                </wp:positionV>
                <wp:extent cx="2472690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69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51366" w14:textId="77777777" w:rsidR="003F6647" w:rsidRPr="00FA5678" w:rsidRDefault="003F6647" w:rsidP="003F664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A56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もしくは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二次元</w:t>
                            </w:r>
                            <w:r w:rsidRPr="00FA56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コードにて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AA266" id="テキスト ボックス 2" o:spid="_x0000_s1040" type="#_x0000_t202" style="position:absolute;left:0;text-align:left;margin-left:182.05pt;margin-top:1.25pt;width:194.7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" filled="f" stroked="f" strokeweight=".5pt">
                <v:textbox>
                  <w:txbxContent>
                    <w:p w14:paraId="7F451366" w14:textId="77777777" w:rsidR="003F6647" w:rsidRPr="00FA5678" w:rsidRDefault="003F6647" w:rsidP="003F664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 w:rsidRPr="00FA567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もしくは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二次元</w:t>
                      </w:r>
                      <w:r w:rsidRPr="00FA567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コードにて</w:t>
                      </w:r>
                    </w:p>
                  </w:txbxContent>
                </v:textbox>
              </v:shape>
            </w:pict>
          </mc:Fallback>
        </mc:AlternateContent>
      </w:r>
      <w:r w:rsidRPr="003F6647">
        <w:rPr>
          <w:rFonts w:ascii="游明朝" w:eastAsia="游明朝" w:hAnsi="游明朝" w:cs="Times New Roman"/>
        </w:rPr>
        <w:tab/>
      </w:r>
    </w:p>
    <w:p w14:paraId="1E1D4A62" w14:textId="4D3DF161" w:rsidR="006E48B5" w:rsidRPr="00EB012C" w:rsidRDefault="006E48B5" w:rsidP="002806BD">
      <w:pPr>
        <w:ind w:leftChars="-135" w:left="-283" w:rightChars="-135" w:right="-283" w:firstLineChars="100" w:firstLine="220"/>
        <w:rPr>
          <w:rFonts w:ascii="BIZ UDPゴシック" w:eastAsia="BIZ UDPゴシック" w:hAnsi="BIZ UDPゴシック"/>
          <w:sz w:val="22"/>
          <w:szCs w:val="24"/>
        </w:rPr>
      </w:pPr>
    </w:p>
    <w:sectPr w:rsidR="006E48B5" w:rsidRPr="00EB012C" w:rsidSect="00001476">
      <w:pgSz w:w="11906" w:h="16838"/>
      <w:pgMar w:top="113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1975" w14:textId="77777777" w:rsidR="00DE53E6" w:rsidRDefault="00DE53E6" w:rsidP="00DE53E6">
      <w:r>
        <w:separator/>
      </w:r>
    </w:p>
  </w:endnote>
  <w:endnote w:type="continuationSeparator" w:id="0">
    <w:p w14:paraId="55936138" w14:textId="77777777" w:rsidR="00DE53E6" w:rsidRDefault="00DE53E6" w:rsidP="00DE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F59FD" w14:textId="77777777" w:rsidR="00DE53E6" w:rsidRDefault="00DE53E6" w:rsidP="00DE53E6">
      <w:r>
        <w:separator/>
      </w:r>
    </w:p>
  </w:footnote>
  <w:footnote w:type="continuationSeparator" w:id="0">
    <w:p w14:paraId="05BC5A1A" w14:textId="77777777" w:rsidR="00DE53E6" w:rsidRDefault="00DE53E6" w:rsidP="00DE5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82"/>
    <w:rsid w:val="00001476"/>
    <w:rsid w:val="00007F07"/>
    <w:rsid w:val="0002314C"/>
    <w:rsid w:val="00023B90"/>
    <w:rsid w:val="00051780"/>
    <w:rsid w:val="0006705D"/>
    <w:rsid w:val="000729C8"/>
    <w:rsid w:val="0008619A"/>
    <w:rsid w:val="000A5DE4"/>
    <w:rsid w:val="000D1616"/>
    <w:rsid w:val="000D3619"/>
    <w:rsid w:val="000E1B91"/>
    <w:rsid w:val="000E39AC"/>
    <w:rsid w:val="001128B1"/>
    <w:rsid w:val="0011638D"/>
    <w:rsid w:val="00117481"/>
    <w:rsid w:val="00121FCF"/>
    <w:rsid w:val="00126485"/>
    <w:rsid w:val="0013084C"/>
    <w:rsid w:val="001340BA"/>
    <w:rsid w:val="001402B8"/>
    <w:rsid w:val="00150C94"/>
    <w:rsid w:val="00166D09"/>
    <w:rsid w:val="0017266A"/>
    <w:rsid w:val="00196D65"/>
    <w:rsid w:val="001B2183"/>
    <w:rsid w:val="001B4CD4"/>
    <w:rsid w:val="001C7665"/>
    <w:rsid w:val="001E3368"/>
    <w:rsid w:val="001F5041"/>
    <w:rsid w:val="00237959"/>
    <w:rsid w:val="00245CA2"/>
    <w:rsid w:val="00261714"/>
    <w:rsid w:val="00263966"/>
    <w:rsid w:val="002806BD"/>
    <w:rsid w:val="00280EF7"/>
    <w:rsid w:val="00280EFC"/>
    <w:rsid w:val="00290302"/>
    <w:rsid w:val="002A3ECA"/>
    <w:rsid w:val="002A56A7"/>
    <w:rsid w:val="002B1626"/>
    <w:rsid w:val="002B52A4"/>
    <w:rsid w:val="002B702D"/>
    <w:rsid w:val="002B7288"/>
    <w:rsid w:val="002C118E"/>
    <w:rsid w:val="002E1D09"/>
    <w:rsid w:val="002F66AC"/>
    <w:rsid w:val="003029FD"/>
    <w:rsid w:val="003113B0"/>
    <w:rsid w:val="00325285"/>
    <w:rsid w:val="00326E7A"/>
    <w:rsid w:val="0033489D"/>
    <w:rsid w:val="00364C1B"/>
    <w:rsid w:val="00367D9C"/>
    <w:rsid w:val="00370F40"/>
    <w:rsid w:val="00375D79"/>
    <w:rsid w:val="00394534"/>
    <w:rsid w:val="00394A39"/>
    <w:rsid w:val="00394B07"/>
    <w:rsid w:val="003B0D08"/>
    <w:rsid w:val="003B4630"/>
    <w:rsid w:val="003C12B2"/>
    <w:rsid w:val="003E099C"/>
    <w:rsid w:val="003E21BC"/>
    <w:rsid w:val="003E5D17"/>
    <w:rsid w:val="003F5756"/>
    <w:rsid w:val="003F6647"/>
    <w:rsid w:val="00400D97"/>
    <w:rsid w:val="00445C64"/>
    <w:rsid w:val="0044701A"/>
    <w:rsid w:val="004657CB"/>
    <w:rsid w:val="00491635"/>
    <w:rsid w:val="00495815"/>
    <w:rsid w:val="00496308"/>
    <w:rsid w:val="004A7D3F"/>
    <w:rsid w:val="004D3DE4"/>
    <w:rsid w:val="004D572F"/>
    <w:rsid w:val="004E2424"/>
    <w:rsid w:val="005177F6"/>
    <w:rsid w:val="00546EC5"/>
    <w:rsid w:val="00553D7E"/>
    <w:rsid w:val="00567848"/>
    <w:rsid w:val="00574F06"/>
    <w:rsid w:val="005854FA"/>
    <w:rsid w:val="005920F6"/>
    <w:rsid w:val="005C30E1"/>
    <w:rsid w:val="005E2F41"/>
    <w:rsid w:val="00610857"/>
    <w:rsid w:val="0061683E"/>
    <w:rsid w:val="006336F0"/>
    <w:rsid w:val="006508C0"/>
    <w:rsid w:val="00657BFE"/>
    <w:rsid w:val="006662F6"/>
    <w:rsid w:val="006717CD"/>
    <w:rsid w:val="00683092"/>
    <w:rsid w:val="006A5187"/>
    <w:rsid w:val="006A78A8"/>
    <w:rsid w:val="006D3FDC"/>
    <w:rsid w:val="006D61A5"/>
    <w:rsid w:val="006E48B5"/>
    <w:rsid w:val="006F1C33"/>
    <w:rsid w:val="006F4026"/>
    <w:rsid w:val="00702370"/>
    <w:rsid w:val="0070378B"/>
    <w:rsid w:val="007046E8"/>
    <w:rsid w:val="00713212"/>
    <w:rsid w:val="0072181D"/>
    <w:rsid w:val="00724564"/>
    <w:rsid w:val="00730E00"/>
    <w:rsid w:val="00731F14"/>
    <w:rsid w:val="00751821"/>
    <w:rsid w:val="007539B3"/>
    <w:rsid w:val="00756EF2"/>
    <w:rsid w:val="0077766B"/>
    <w:rsid w:val="00782A11"/>
    <w:rsid w:val="00792FD3"/>
    <w:rsid w:val="00794752"/>
    <w:rsid w:val="007A58FD"/>
    <w:rsid w:val="007A5C48"/>
    <w:rsid w:val="007D3650"/>
    <w:rsid w:val="007E57C6"/>
    <w:rsid w:val="007F2954"/>
    <w:rsid w:val="007F52E8"/>
    <w:rsid w:val="007F696E"/>
    <w:rsid w:val="008037D2"/>
    <w:rsid w:val="00804A99"/>
    <w:rsid w:val="00806BE7"/>
    <w:rsid w:val="0080702A"/>
    <w:rsid w:val="0084293C"/>
    <w:rsid w:val="00853090"/>
    <w:rsid w:val="008615AD"/>
    <w:rsid w:val="00872D47"/>
    <w:rsid w:val="008927EC"/>
    <w:rsid w:val="008933F7"/>
    <w:rsid w:val="008957E0"/>
    <w:rsid w:val="008A05C0"/>
    <w:rsid w:val="008A12FC"/>
    <w:rsid w:val="008B3A29"/>
    <w:rsid w:val="008E3936"/>
    <w:rsid w:val="008E71B3"/>
    <w:rsid w:val="00915AED"/>
    <w:rsid w:val="009400D0"/>
    <w:rsid w:val="00944F61"/>
    <w:rsid w:val="009461C9"/>
    <w:rsid w:val="00953722"/>
    <w:rsid w:val="00955C98"/>
    <w:rsid w:val="0096214F"/>
    <w:rsid w:val="00A12D12"/>
    <w:rsid w:val="00A249A9"/>
    <w:rsid w:val="00A25EA4"/>
    <w:rsid w:val="00A27215"/>
    <w:rsid w:val="00A36F17"/>
    <w:rsid w:val="00A42302"/>
    <w:rsid w:val="00A47154"/>
    <w:rsid w:val="00A56CF7"/>
    <w:rsid w:val="00A60B71"/>
    <w:rsid w:val="00A76E94"/>
    <w:rsid w:val="00AA5912"/>
    <w:rsid w:val="00AC7007"/>
    <w:rsid w:val="00B12256"/>
    <w:rsid w:val="00B2067F"/>
    <w:rsid w:val="00B23348"/>
    <w:rsid w:val="00B30CF0"/>
    <w:rsid w:val="00B3705B"/>
    <w:rsid w:val="00B5049C"/>
    <w:rsid w:val="00B7311A"/>
    <w:rsid w:val="00B7497D"/>
    <w:rsid w:val="00B83132"/>
    <w:rsid w:val="00BB09C5"/>
    <w:rsid w:val="00BC232E"/>
    <w:rsid w:val="00BE7B97"/>
    <w:rsid w:val="00BE7D51"/>
    <w:rsid w:val="00BF709D"/>
    <w:rsid w:val="00C03959"/>
    <w:rsid w:val="00C07D72"/>
    <w:rsid w:val="00C2059A"/>
    <w:rsid w:val="00C25EB0"/>
    <w:rsid w:val="00C32757"/>
    <w:rsid w:val="00C35344"/>
    <w:rsid w:val="00C516A9"/>
    <w:rsid w:val="00C60906"/>
    <w:rsid w:val="00C7441E"/>
    <w:rsid w:val="00C84FDB"/>
    <w:rsid w:val="00CA22E2"/>
    <w:rsid w:val="00CB472E"/>
    <w:rsid w:val="00CB6328"/>
    <w:rsid w:val="00CB7D3F"/>
    <w:rsid w:val="00CE0D04"/>
    <w:rsid w:val="00CE5FCB"/>
    <w:rsid w:val="00D03B6F"/>
    <w:rsid w:val="00D144EE"/>
    <w:rsid w:val="00D1655A"/>
    <w:rsid w:val="00D4142A"/>
    <w:rsid w:val="00D616A4"/>
    <w:rsid w:val="00D72F0C"/>
    <w:rsid w:val="00D91818"/>
    <w:rsid w:val="00DA359A"/>
    <w:rsid w:val="00DA416B"/>
    <w:rsid w:val="00DB261D"/>
    <w:rsid w:val="00DC0E55"/>
    <w:rsid w:val="00DE53E6"/>
    <w:rsid w:val="00DF09DC"/>
    <w:rsid w:val="00E10645"/>
    <w:rsid w:val="00E52681"/>
    <w:rsid w:val="00E52C7E"/>
    <w:rsid w:val="00E620F4"/>
    <w:rsid w:val="00E714F2"/>
    <w:rsid w:val="00E92E78"/>
    <w:rsid w:val="00EB012C"/>
    <w:rsid w:val="00EF2E49"/>
    <w:rsid w:val="00F02A14"/>
    <w:rsid w:val="00F36E9A"/>
    <w:rsid w:val="00F51699"/>
    <w:rsid w:val="00F649FC"/>
    <w:rsid w:val="00F65922"/>
    <w:rsid w:val="00F8185D"/>
    <w:rsid w:val="00F852F1"/>
    <w:rsid w:val="00FA29E9"/>
    <w:rsid w:val="00FA6907"/>
    <w:rsid w:val="00FC4982"/>
    <w:rsid w:val="00FD348A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CBA9A89"/>
  <w15:chartTrackingRefBased/>
  <w15:docId w15:val="{06677545-2C7E-40F0-B62B-0028E93F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5E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5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53E6"/>
  </w:style>
  <w:style w:type="paragraph" w:styleId="a7">
    <w:name w:val="footer"/>
    <w:basedOn w:val="a"/>
    <w:link w:val="a8"/>
    <w:uiPriority w:val="99"/>
    <w:unhideWhenUsed/>
    <w:rsid w:val="00DE53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まり惠</dc:creator>
  <cp:keywords/>
  <dc:description/>
  <cp:lastModifiedBy>山本 結月</cp:lastModifiedBy>
  <cp:revision>2</cp:revision>
  <cp:lastPrinted>2025-12-19T00:56:00Z</cp:lastPrinted>
  <dcterms:created xsi:type="dcterms:W3CDTF">2025-12-19T00:57:00Z</dcterms:created>
  <dcterms:modified xsi:type="dcterms:W3CDTF">2025-12-19T00:57:00Z</dcterms:modified>
</cp:coreProperties>
</file>